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66" w:rsidRPr="00A40A66" w:rsidRDefault="00A40A66" w:rsidP="00A40A6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A66">
        <w:rPr>
          <w:rFonts w:ascii="Times New Roman" w:eastAsia="Calibri" w:hAnsi="Times New Roman" w:cs="Times New Roman"/>
          <w:b/>
          <w:bCs/>
          <w:sz w:val="28"/>
          <w:szCs w:val="28"/>
        </w:rPr>
        <w:t>21 апреля 2020г.</w:t>
      </w:r>
    </w:p>
    <w:p w:rsidR="00A40A66" w:rsidRPr="00A40A66" w:rsidRDefault="00A40A66" w:rsidP="00A40A6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урока: </w:t>
      </w:r>
      <w:r w:rsidRPr="00A40A66">
        <w:rPr>
          <w:rFonts w:ascii="Times New Roman" w:eastAsia="Calibri" w:hAnsi="Times New Roman" w:cs="Times New Roman"/>
          <w:b/>
          <w:bCs/>
          <w:sz w:val="28"/>
          <w:szCs w:val="28"/>
        </w:rPr>
        <w:t>Русский народный традиционный костюм</w:t>
      </w:r>
    </w:p>
    <w:p w:rsidR="00876ADF" w:rsidRPr="00A40A66" w:rsidRDefault="00A40A66" w:rsidP="00A40A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0A66">
        <w:rPr>
          <w:rFonts w:ascii="Times New Roman" w:hAnsi="Times New Roman" w:cs="Times New Roman"/>
          <w:b/>
          <w:sz w:val="28"/>
          <w:szCs w:val="28"/>
        </w:rPr>
        <w:t>Ссылка на презентацию</w:t>
      </w:r>
      <w:proofErr w:type="gramStart"/>
      <w:r w:rsidRPr="00A40A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0A6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A40A66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http://www.myshared.ru/slide/817545/</w:t>
        </w:r>
      </w:hyperlink>
    </w:p>
    <w:p w:rsidR="00A40A66" w:rsidRDefault="00A40A66" w:rsidP="00A40A66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Задание:</w:t>
      </w:r>
    </w:p>
    <w:p w:rsidR="00A40A66" w:rsidRDefault="00A40A66" w:rsidP="00A40A66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Пользуясь лекционным материалом и интернет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ответить на контрольные вопросы: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1.опишите </w:t>
      </w:r>
      <w:proofErr w:type="gramStart"/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южно-русский</w:t>
      </w:r>
      <w:proofErr w:type="gramEnd"/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северо-русский костюм?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2.В чем отличие и сходство в костюмах народов Балтии и </w:t>
      </w:r>
      <w:proofErr w:type="gramStart"/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северо-русских</w:t>
      </w:r>
      <w:proofErr w:type="gramEnd"/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?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3.Опишите марийский, татарский и башкирский костюм?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4.Что такое малица, кухлянка и парка?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5.Какие виды одежды распространены у народов Кавказа?</w:t>
      </w:r>
    </w:p>
    <w:p w:rsid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Русский национальный костюм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сложившийся на протяжении веков традиционный комплекс одежды, обуви и аксессуаров, который использовался русскими людьми в повседневном и праздничном обиходе.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 заметные особенности в зависимости от конкретного </w:t>
      </w:r>
      <w:hyperlink r:id="rId7" w:tooltip="Регио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региона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пола (мужской и женский), назначения (праздничный, свадебный и повседневный) и возраста (детский, девичий, замужней женщины, старухи).</w:t>
      </w:r>
      <w:proofErr w:type="gramEnd"/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общем сходстве в покрое и в приёмах украшения русский костюм имел свои особенности. Русский народный костюм представляет два основных типа — северный и южный. На севере России крестьяне носили одежду,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существенно отличную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крестьян южных районов. В центральной России носили костюм близкий по характеру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северному, однако, в некоторых отдельных местностях можно было увидеть костюм с чертами южнорусской одежды.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Отличительная особенность русского национального костюма — большое количество верхней одежды. Одежда накидная и распашная. Накидную одежду надевали через голову,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распашная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имела разрез сверху донизу и застёгивалась встык на крючки или на пуговицы.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Одежда знати — </w:t>
      </w:r>
      <w:hyperlink r:id="rId8" w:tooltip="Византийский светский костюм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византийского типа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XVII веке в одежде появились заимствования из Польши: </w:t>
      </w:r>
      <w:hyperlink r:id="rId9" w:tooltip="Польский кафта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польский кафтан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польская шуба. Для защиты национальной самобытности </w:t>
      </w:r>
      <w:hyperlink r:id="rId10" w:tooltip="Указ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указом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6 августа 1675 года </w:t>
      </w:r>
      <w:hyperlink r:id="rId11" w:tooltip="Стольни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стольникам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2" w:tooltip="Стряпчий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стряпчим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3" w:tooltip="Дворяне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дворянам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московским, </w:t>
      </w:r>
      <w:hyperlink r:id="rId14" w:tooltip="Жильцы (чин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жильцам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их слугам было запрещено носить одежду иностранного образца</w:t>
      </w:r>
      <w:hyperlink r:id="rId15" w:anchor="cite_note-1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Костюмы знати изготавливались из дорогих тканей, с применением золота, серебра, жемчуга, дорогих пуговиц. Такая одежда передавалась по наследству.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Фасон одежды крестьян не менялся столетиями. Понятия моды не существовало.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Русский национальный костюм стал менее распространён после того, как </w:t>
      </w:r>
      <w:hyperlink r:id="rId16" w:tooltip="Пётр I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Пётр I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1699 году запретил ношение народного костюма для всех, кроме </w:t>
      </w:r>
      <w:hyperlink r:id="rId17" w:tooltip="Крестьяне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крестьян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8" w:tooltip="Монах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монахов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9" w:tooltip="Священни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священников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дьячков. Вначале было введено венгерское платье, а потом верхне-саксонское и французское, камзол и нижнее бельё —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немецкие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Женщины должны были носить немецкое платье. Со всех въезжающих в город в русской одежде и с бородой брали пошлину: 40 копеек с пешего и 2 рубля с конного</w:t>
      </w:r>
      <w:hyperlink r:id="rId20" w:anchor="cite_note-2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21" o:title=""/>
          </v:shape>
          <w:control r:id="rId22" w:name="DefaultOcxName" w:shapeid="_x0000_i1028"/>
        </w:object>
      </w: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одежда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23" w:tooltip="Редактировать раздел «Мужская одежда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24" w:tooltip="Редактировать раздел «Мужская одежда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A306E85" wp14:editId="0F0CD9BB">
            <wp:extent cx="2095500" cy="561975"/>
            <wp:effectExtent l="0" t="0" r="0" b="9525"/>
            <wp:docPr id="1" name="Рисунок 1" descr="https://upload.wikimedia.org/wikipedia/ru/thumb/e/ed/%D0%9A%D0%BE%D1%81%D0%BE%D0%B2%D0%BE%D1%80%D0%BE%D1%82%D0%BA%D0%B8.jpg/220px-%D0%9A%D0%BE%D1%81%D0%BE%D0%B2%D0%BE%D1%80%D0%BE%D1%82%D0%BA%D0%B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e/ed/%D0%9A%D0%BE%D1%81%D0%BE%D0%B2%D0%BE%D1%80%D0%BE%D1%82%D0%BA%D0%B8.jpg/220px-%D0%9A%D0%BE%D1%81%D0%BE%D0%B2%D0%BE%D1%80%D0%BE%D1%82%D0%BA%D0%B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Рубаха-косоворотка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мужской одеждой была </w:t>
      </w:r>
      <w:hyperlink r:id="rId27" w:tooltip="Сороч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сорочка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нижняя рубаха. У русских мужских рубах XVI—XVII веков под подмышками квадратные ластовицы, по бокам от пояса треугольные клинья. Рубахи шили из льняных и хлопчатобумажных тканей, а также из шёлка. Рукава у кисти узкие. Длина рукава, вероятно, зависела от назначения рубахи. Ворот либо отсутствовал (просто круглая горловина), либо в виде стойки, круглой или четырёхугольной («каре»), с основой в виде кожи или бересты, высотой 2,5—4 см; застегивался на пуговицу. Наличие ворота предполагало разрез посередине груди или слева (</w:t>
      </w:r>
      <w:hyperlink r:id="rId28" w:tooltip="Косоворот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косоворотка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 пуговицами или завязками.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народном костюме рубаха была верхней одеждой, а в костюме знати — нижней. Дома бояре носили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горничную рубаху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она всегда была шелковой.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Цвета рубах разные: чаще белые, синие и красные. Носили их навыпуск и подпоясывали нешироким поясом. На спину и грудь рубахи пришивали подкладку, которая называлась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подоплёка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Зепь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вид </w:t>
      </w:r>
      <w:hyperlink r:id="rId29" w:tooltip="Карма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кармана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Штаны. 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"https://ru.wikipedia.org/w/index.php?title=%D0%93%D0%B0%D1%87%D0%B8&amp;action=edit&amp;redlink=1" \o "Гачи (страница отсутствует)" </w:instrTex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40A66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Гачи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30" w:anchor="%D0%98%D1%81%D1%82%D0%BE%D1%80%D0%B8%D1%8F" w:tooltip="Брюки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Порты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Заправлялись в сапоги или онучи при </w:t>
      </w:r>
      <w:hyperlink r:id="rId31" w:tooltip="Лапти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лаптях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шагу ромбовидная ластовица. В верхнюю часть продевается поясок-гашник (отсюда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загашник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сумочка за поясом), шнур или веревка для подвязывания.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Мужской русский народный костюм отличался меньшим разнообразием, чем женский. Он состоял в основном из рубахи, как правило, косоворотки, украшенной по вороту, подолу и концам рукавов вышивкой или ткачеством, которая надевалась поверх штанов и подпоясывалась тканым или плетёным поясом</w:t>
      </w:r>
      <w:hyperlink r:id="rId32" w:anchor="cite_note-3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одежда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33" w:tooltip="Редактировать раздел «Верхняя одежда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34" w:tooltip="Редактировать раздел «Верхняя одежда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7B09A69C" wp14:editId="3C499A0B">
            <wp:extent cx="2095500" cy="1009650"/>
            <wp:effectExtent l="0" t="0" r="0" b="0"/>
            <wp:docPr id="2" name="Рисунок 2" descr="https://upload.wikimedia.org/wikipedia/commons/thumb/2/2d/%D0%97%D0%B8%D0%BF%D1%83%D0%BD.jpg/220px-%D0%97%D0%B8%D0%BF%D1%83%D0%BD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2/2d/%D0%97%D0%B8%D0%BF%D1%83%D0%BD.jpg/220px-%D0%97%D0%B8%D0%BF%D1%83%D0%BD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Зипун. Вид спереди и сзади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EA77D12" wp14:editId="2A761D04">
            <wp:extent cx="1524000" cy="1905000"/>
            <wp:effectExtent l="0" t="0" r="0" b="0"/>
            <wp:docPr id="3" name="Рисунок 3" descr="https://upload.wikimedia.org/wikipedia/ru/thumb/2/22/%D0%9F%D0%BE%D1%80%D1%82%D1%8B.jpg/160px-%D0%9F%D0%BE%D1%80%D1%82%D1%8B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ru/thumb/2/22/%D0%9F%D0%BE%D1%80%D1%82%D1%8B.jpg/160px-%D0%9F%D0%BE%D1%80%D1%82%D1%8B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Порты. Вид спереди и сзади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1043F780" wp14:editId="1A7AA333">
            <wp:extent cx="1524000" cy="1990725"/>
            <wp:effectExtent l="0" t="0" r="0" b="9525"/>
            <wp:docPr id="4" name="Рисунок 4" descr="https://upload.wikimedia.org/wikipedia/commons/thumb/c/c0/Khrutsky-Portrait_of_a_boy.jpg/160px-Khrutsky-Portrait_of_a_boy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c/c0/Khrutsky-Portrait_of_a_boy.jpg/160px-Khrutsky-Portrait_of_a_boy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1" w:tooltip="Хруцкий, Иван Фом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И. Ф. </w:t>
        </w:r>
        <w:proofErr w:type="spellStart"/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Хруцкий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Портрет мальчика. 1834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DD389C1" wp14:editId="6758B416">
            <wp:extent cx="1524000" cy="1990725"/>
            <wp:effectExtent l="0" t="0" r="0" b="9525"/>
            <wp:docPr id="5" name="Рисунок 5" descr="https://upload.wikimedia.org/wikipedia/commons/thumb/5/50/Venetsianov_Zakharka.jpg/160px-Venetsianov_Zakharka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5/50/Venetsianov_Zakharka.jpg/160px-Venetsianov_Zakharka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4" w:tooltip="Венецианов, Алексей Гаврило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А. Г. Венецианов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Захарка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1825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Поверх рубашки мужчины надевали </w:t>
      </w:r>
      <w:hyperlink r:id="rId45" w:tooltip="Зипу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зипун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домашнего сукна. Поверх зипуна богатые люди надевали кафтан. Поверх кафтана бояре и дворяне надевали </w:t>
      </w:r>
      <w:hyperlink r:id="rId46" w:tooltip="Феряз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ферязь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 </w:t>
      </w:r>
      <w:hyperlink r:id="rId47" w:tooltip="Охаб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охабень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Летом поверх кафтана надевали </w:t>
      </w:r>
      <w:hyperlink r:id="rId48" w:tooltip="Одноряд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однорядку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Крестьянской верхней одеждой бывал </w:t>
      </w:r>
      <w:hyperlink r:id="rId49" w:tooltip="Армя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армяк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0" w:tooltip="Опаш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Опашень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долгополый кафтан (из сукна, шелка и пр.) с длинными широкими рукавами, частыми пуговицами донизу и пристежным меховым воротником.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1" w:tooltip="Свит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Свитка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Обычное название для верхней одежды — свитка или свита. Она может быть и распашной (</w:t>
      </w:r>
      <w:hyperlink r:id="rId52" w:tooltip="Кафта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кафтан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и глухой (верхняя рубаха). Материал для верхней рубахи — сукно или плотный крашеный лён. Для кафтана — сукно, вероятно, с подкладкой. Свита снабжалась цветной окантовкой по краям рукавов, обычно также по подолу, вороту. У верхней рубахи между локтем и плечом иногда помещалась ещё одна цветная полоса. По крою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общем соответствует сорочке (нижней рубахе). По борту кафтана располагалось около 8—12 пуговиц или завязок, с </w:t>
      </w:r>
      <w:hyperlink r:id="rId53" w:tooltip="Разговоры (одежда) (страница отсутствует)" w:history="1">
        <w:r w:rsidRPr="00A40A66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разговорами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4" w:tooltip="Кожух (одеж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Кожух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зимний кафтан.</w:t>
      </w:r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5" w:tooltip="Терли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Терлик</w:t>
        </w:r>
      </w:hyperlink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6" w:tooltip="Сермяг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Сермяга</w:t>
        </w:r>
      </w:hyperlink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7" w:tooltip="Вотола (ткань)" w:history="1">
        <w:proofErr w:type="spell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Вотола</w:t>
        </w:r>
        <w:proofErr w:type="spellEnd"/>
      </w:hyperlink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8" w:tooltip="Корзно" w:history="1">
        <w:proofErr w:type="spell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Корзно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парадный плащ.</w:t>
      </w:r>
    </w:p>
    <w:p w:rsidR="00A40A66" w:rsidRPr="00A40A66" w:rsidRDefault="00A40A66" w:rsidP="00A40A6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9" w:tooltip="Бекеш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Бекеша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меховая одежда, урезанная в талии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0" w:tooltip="Одноряд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Однорядка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широкая долгополая одежда без ворота, с длинными </w:t>
      </w:r>
      <w:hyperlink r:id="rId61" w:tooltip="Рукав (одеж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рукавами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нашивками и пуговицами или завязками. Шили её обычно из сукна и других шерстяных тканей. Носили и в рукава, и внакидку.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однорядку походил </w:t>
      </w:r>
      <w:hyperlink r:id="rId62" w:tooltip="Охаб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охабень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он имел отложной воротник, спускавшийся на спину, а длинные рукава откидывались назад и под ними имелись прорехи для рук, как и в однорядке. Простой охабень шился из сукна, мухояра, а нарядный — из бархата,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обьяри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камки, парчи, украшался нашивками и застегивался пуговицами.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3" w:tooltip="Опаш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Опашень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своему покрою сзади был несколько длиннее, чем спереди, и рукава к запястью суживались. Опашни шились из </w:t>
      </w:r>
      <w:hyperlink r:id="rId64" w:tooltip="Барха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бархата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атласа,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обьяри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65" w:tooltip="Кам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камки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украшались кружевами, нашивками, застегивались посредством пуговиц и петель с кистями. Опашень носили и без пояса («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наопашь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»), и внакидку.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Безрукавная </w:t>
      </w:r>
      <w:hyperlink r:id="rId66" w:tooltip="Епанч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епанча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япанча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представляла собой плащ, надевавшийся в ненастье. Дорожная епанча — из грубого сукна или верблюжьей шерсти.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Нарядная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из хорошей материи, подбитой мехом.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7" w:tooltip="Шуба (одеж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Шубы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носили все прослойки общества: </w:t>
      </w:r>
      <w:hyperlink r:id="rId68" w:tooltip="Крестьяне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крестьяне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ходили в шубах из </w:t>
      </w:r>
      <w:hyperlink r:id="rId69" w:tooltip="Овц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овчины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70" w:tooltip="Заяц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зайца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знать — из </w:t>
      </w:r>
      <w:hyperlink r:id="rId71" w:tooltip="Куниц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куницы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72" w:tooltip="Собол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соболя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черно-бурки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Древнерусская шуба массивная, по длине до самого пола, прямая. Рукава с лицевой стороны имели разрез до локтя, широкий отложной воротник и обшлага были декорированы мехом. Шуба шилась мехом внутрь, сверху шубу покрывали сукном. Мех всегда служил подкладкой. Сверху шуба покрывалась различными тканями: сукна, парчи и бархата. В парадных случаях шубу носили летом и в помещениях.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Русские шубы походили на </w:t>
      </w:r>
      <w:hyperlink r:id="rId73" w:tooltip="Охаб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охабень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74" w:tooltip="Одноряд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однорядку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 имели широкий отложной меховой воротник, начинавшийся от груди. Русская шуба была массивной и длинной, почти до самого пола, прямой, расширяющейся книзу — в подоле до 3,5 м. Спереди она завязывалась шнурками. Шубу шили с длинными рукавами, иногда спускавшимися почти, до пола и имевшими спереди до локтя, прорезы для продевания рук. Воротник и обшлаг были меховые. Шубы застёгивались на </w:t>
      </w:r>
      <w:hyperlink r:id="rId75" w:tooltip="Пуговиц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пуговицы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или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кляпыши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петлями.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Головные уборы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76" w:tooltip="Редактировать раздел «Головные уборы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77" w:tooltip="Редактировать раздел «Головные уборы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коротко остриженной голове обычно носили тафьи, в XVI веке не снимавшиеся даже в церкви, несмотря на порицания митрополита Филиппа. </w:t>
      </w:r>
      <w:hyperlink r:id="rId78" w:tooltip="Тафь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Тафья́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маленькая круглая шапочка. Поверх тафьи надевали </w:t>
      </w:r>
      <w:hyperlink r:id="rId79" w:tooltip="Шапка (головной убор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шапки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у простонародья — из </w:t>
      </w:r>
      <w:hyperlink r:id="rId80" w:tooltip="Войло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войлока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поярка,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сукманины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 людей богатых — из тонкого сукна и бархата.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шапок в виде клобуков, носились </w:t>
      </w:r>
      <w:hyperlink r:id="rId81" w:tooltip="Треух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треухи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82" w:tooltip="Мурмол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мурмолки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горлатные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шапки.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Треухи — шапки с тремя лопастями — носились мужчинами и женщинами, причем у последних из-под треуха обычно виднелись подзатыльники, унизанные </w:t>
      </w:r>
      <w:hyperlink r:id="rId83" w:tooltip="Жемчуг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жемчугом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Мурмолки — высокие шапки с плоской, на голове расширявшейся тульёй из </w:t>
      </w:r>
      <w:hyperlink r:id="rId84" w:tooltip="Барха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бархата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hyperlink r:id="rId85" w:tooltip="Парч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парчи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меловой лопастью в виде отворотов.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86" w:tooltip="Шапка горлатна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Шапки </w:t>
        </w:r>
        <w:proofErr w:type="spell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горлатные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делались вышиной в локоть, кверху шире, а к голове уже; они обшивались лисьим, куньим или собольим мехом от горла, откуда их название.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1019D50" wp14:editId="45FCE06D">
            <wp:extent cx="12382500" cy="3238500"/>
            <wp:effectExtent l="0" t="0" r="0" b="0"/>
            <wp:docPr id="6" name="Рисунок 6" descr="«Русское посольство к императору Священной Римской империи Максимилиану II в Регенсбурге», (гравюра 1576 года). Важный источник передачи допетровского платья">
              <a:hlinkClick xmlns:a="http://schemas.openxmlformats.org/drawingml/2006/main" r:id="rId87" tooltip="&quot;«Русское посольство к императору Священной Римской империи Максимилиану II в Регенсбурге», (гравюра 1576 года). Важный источник передачи допетровского плат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«Русское посольство к императору Священной Римской империи Максимилиану II в Регенсбурге», (гравюра 1576 года). Важный источник передачи допетровского платья">
                      <a:hlinkClick r:id="rId87" tooltip="&quot;«Русское посольство к императору Священной Римской империи Максимилиану II в Регенсбурге», (гравюра 1576 года). Важный источник передачи допетровского плат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hyperlink r:id="rId89" w:tooltip="Русское посольство (гравюра 1576 го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Русское посольство к императору Священной Римской империи Максимилиану II в </w:t>
        </w:r>
        <w:proofErr w:type="spell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Регенсбурге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(гравюра 1576 года). Важный источник передачи допетровского платья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одежда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90" w:tooltip="Редактировать раздел «Женская одежда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91" w:tooltip="Редактировать раздел «Женская одежда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Великороссияне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разных губерний. 1862</w:t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Девичий сарафан. Курская губерния, начало XX века.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113A91B0" wp14:editId="0EF3C97C">
            <wp:extent cx="2095500" cy="3152775"/>
            <wp:effectExtent l="0" t="0" r="0" b="9525"/>
            <wp:docPr id="7" name="Рисунок 7" descr="https://upload.wikimedia.org/wikipedia/commons/thumb/e/ec/Old_russian_national_costumes.jpg/220px-Old_russian_national_costumes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c/Old_russian_national_costumes.jpg/220px-Old_russian_national_costumes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Старинные крестьянские одежды.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Основой женского костюма была длинная рубаха. Рубаху украшали оторочкой или вышивкой, иногда расшивали жемчугом. Знатные женщины имели верхние рубахи —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горничные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Горничные рубахи шили из яркой шёлковой ткани, часто красного цвета. Эти рубахи имели длинные узкие рукава с прорезом для рук и назывались </w:t>
      </w:r>
      <w:proofErr w:type="spellStart"/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долгорукавными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Длина рукавов могла достигать 8—10 </w:t>
      </w:r>
      <w:hyperlink r:id="rId94" w:tooltip="Локоть (единица измерения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локтей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Их собирали в складки на руках. Рубахи подпоясывали. Носили их дома, но не при гостях.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рубахе — прямоугольные или клиновидные вставки.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Женщины поверх белой или красной рубашки с пристегнутыми к рукавам вышитыми запястьями надевали длинный шелковый </w:t>
      </w:r>
      <w:hyperlink r:id="rId95" w:tooltip="Летник (одеж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летник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застёгивавшийся до горла, с длинными рукавами с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вошвами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(золотым шитьём и жемчугом) и с пристегнутым воротом (</w:t>
      </w:r>
      <w:hyperlink r:id="rId96" w:tooltip="Ожерелье (воротник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ожерельем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Два основных вида русского женского костюма — сарафанный (северный) и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понёвный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(южный) комплексы: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7" w:tooltip="Сарафа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Сарафан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народная русская женская одежда в виде платья, чаще всего без рукавов. Сарафаны различались по тканям и покрою.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8" w:tooltip="Понёв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Понёва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набедренная одежда, которую получали девушки, достигшие возраста невест и прошедшие инициацию.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9" w:tooltip="Запона (страница отсутствует)" w:history="1">
        <w:proofErr w:type="spellStart"/>
        <w:r w:rsidRPr="00A40A66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Запона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девичья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холщевая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одежда из прямоугольного отреза ткани, сложенного пополам и имевшего на сгибе отверстие для головы.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0" w:tooltip="Душегре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Телогрея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одежда на меху или подкладке с длинными суживающимися рукавами, застёгивающаяся спереди от верха до подола.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1" w:tooltip="Приволока (страница отсутствует)" w:history="1">
        <w:proofErr w:type="spellStart"/>
        <w:r w:rsidRPr="00A40A66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Приволока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безрукавная накидка.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2" w:tooltip="Шушпан" w:history="1">
        <w:proofErr w:type="spell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Шушпан</w:t>
        </w:r>
        <w:proofErr w:type="spellEnd"/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холщовый кафтан, с красною оторочкой,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обшивкою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иногда вышитый гарусом.</w:t>
      </w:r>
    </w:p>
    <w:p w:rsidR="00A40A66" w:rsidRPr="00A40A66" w:rsidRDefault="00A40A66" w:rsidP="00A40A6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Летник — старинная верхняя женская одежда.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Верхняя одежда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03" w:tooltip="Редактировать раздел «Верхняя одежда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04" w:tooltip="Редактировать раздел «Верхняя одежда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Женская верхняя одежда не подпоясывалась и застегивалась сверху донизу. Верхней выходной женской одеждой был длинный </w:t>
      </w:r>
      <w:hyperlink r:id="rId105" w:tooltip="Сукно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суконный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06" w:tooltip="Опаше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опашень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частыми </w:t>
      </w:r>
      <w:hyperlink r:id="rId107" w:tooltip="Пуговиц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пуговицами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украшенный по краям шёлковым или золотым шитьем, причём длинные рукава опашня висели, а руки продевались в особые разрезы; всё это покрывалось душегреями или телогреями и шубами. Телогреи, если надевались через голову, назывались накладными.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Знатные женщины любили носить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шубки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женскую разновидность шубы. </w:t>
      </w:r>
      <w:hyperlink r:id="rId108" w:tooltip="Шуб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Шубка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была похожей на летник, но отличалась от него формой рукавов. Декоративные рукава шубки были длинными и откидными. Руки продевали в специальные прорези под рукавами. Если шубку носили в рукава, то рукава собирали в поперечные сборки. К шубке пристёгивали круглый меховой воротник.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Короткую </w:t>
      </w:r>
      <w:hyperlink r:id="rId109" w:tooltip="Душегре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душегрею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носили все слои населения, но для крестьян она была праздничной одеждой. На душегрею был похож </w:t>
      </w:r>
      <w:hyperlink r:id="rId110" w:tooltip="Шугай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шугай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его разновидность без рукавов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бугай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женщины носили одежду, сходную с мужской: однорядку, шубу в накидку.</w:t>
      </w:r>
      <w:proofErr w:type="gramEnd"/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времена Ивана Грозного богатые женщины носили по три платья, надевая одно на другое. Ношение одного платья приравнивалось к непристойности и бесчестию. Одежда боярыни могла весить 15—20 килограммов.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1" w:tooltip="Муфта (одежд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Муфта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рукав, шитый мехом внутрь и с меховой опушкой.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Головные уборы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12" w:tooltip="Редактировать раздел «Головные уборы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13" w:tooltip="Редактировать раздел «Головные уборы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Основная статья: </w:t>
      </w:r>
      <w:hyperlink r:id="rId114" w:tooltip="Русские народные головные уборы" w:history="1">
        <w:r w:rsidRPr="00A40A66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8"/>
            <w:szCs w:val="28"/>
            <w:u w:val="single"/>
            <w:lang w:eastAsia="ru-RU"/>
          </w:rPr>
          <w:t>Русские народные головные уборы</w:t>
        </w:r>
      </w:hyperlink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Замужние женщины должны были обязательно прикрывать свои волосы и потому дома носили на голове </w:t>
      </w:r>
      <w:proofErr w:type="spellStart"/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волосники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hyperlink r:id="rId115" w:tooltip="Повойник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повойники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повязывались ещё </w:t>
      </w:r>
      <w:hyperlink r:id="rId116" w:tooltip="Плато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платком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при выезде из дома они надевали богато украшенную </w:t>
      </w:r>
      <w:hyperlink r:id="rId117" w:tooltip="Кика (головной убор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кику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кокошник. Девицы носили на голове широкую вышитую повязку (</w:t>
      </w:r>
      <w:hyperlink r:id="rId118" w:tooltip="Вено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венчик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с широкими лентами позади. Зимой женщины при выходе из дома надевали меховые шапки или покрывали свой головной убор платком.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Другая отличительная черта русского национального костюма — большое разнообразие женских головных уборов:</w:t>
      </w:r>
    </w:p>
    <w:p w:rsidR="00A40A66" w:rsidRPr="00A40A66" w:rsidRDefault="00A40A66" w:rsidP="00A40A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9" w:tooltip="Кика (головной убор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Кичка (кика)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праздничный головной убор замужней женщины.</w:t>
      </w:r>
    </w:p>
    <w:p w:rsidR="00A40A66" w:rsidRPr="00A40A66" w:rsidRDefault="00A40A66" w:rsidP="00A40A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0" w:tooltip="Сорока (головной убор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Сорока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род повязки с твёрдым околышем.</w:t>
      </w:r>
    </w:p>
    <w:p w:rsidR="00A40A66" w:rsidRPr="00A40A66" w:rsidRDefault="00A40A66" w:rsidP="00A40A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1" w:tooltip="Кокошник (головной убор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Кокошник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 виде гребня (опахала или округлого щита) вокруг головы, символ русского традиционного костюма.</w:t>
      </w:r>
    </w:p>
    <w:p w:rsidR="00A40A66" w:rsidRPr="00A40A66" w:rsidRDefault="00A40A66" w:rsidP="00A40A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2" w:tooltip="Повойни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Повойник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мягкая шапочка, которая полностью закрывала волосы, заплетенные во время свадебного обряда из одной девичьей косы в две.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39854488" wp14:editId="48A2EEDF">
            <wp:extent cx="857250" cy="1143000"/>
            <wp:effectExtent l="0" t="0" r="0" b="0"/>
            <wp:docPr id="8" name="Рисунок 8" descr="https://upload.wikimedia.org/wikipedia/commons/thumb/d/d9/Sergey_Solomko_01.jpg/90px-Sergey_Solomko_01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d/d9/Sergey_Solomko_01.jpg/90px-Sergey_Solomko_01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5" w:tooltip="Соломко, Сергей Сергее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С. Соломко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Сорока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Сорока.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26" w:tooltip="Белгородская област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Белгородская область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2DB2B635" wp14:editId="3C04D6E3">
            <wp:extent cx="723900" cy="1143000"/>
            <wp:effectExtent l="0" t="0" r="0" b="0"/>
            <wp:docPr id="9" name="Рисунок 9" descr="https://upload.wikimedia.org/wikipedia/commons/thumb/a/a7/A_young_boyarina_by_Konstantin_Makovsky.jpg/76px-A_young_boyarina_by_Konstantin_Makovsky.jp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a/a7/A_young_boyarina_by_Konstantin_Makovsky.jpg/76px-A_young_boyarina_by_Konstantin_Makovsky.jp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9" w:tooltip="Маковский, Константин Егоро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К. Маковский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Кичка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Кичка.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30" w:tooltip="Калуж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Калужская губерния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Кичка.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31" w:tooltip="Твер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Тверская губерния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Рогатая кичка.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32" w:tooltip="Рязан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Рязанская губерния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20B48ED2" wp14:editId="49D7C549">
            <wp:extent cx="847725" cy="1143000"/>
            <wp:effectExtent l="0" t="0" r="9525" b="0"/>
            <wp:docPr id="10" name="Рисунок 10" descr="https://upload.wikimedia.org/wikipedia/commons/thumb/8/8f/Mikhail_Nesterov_007.jpg/89px-Mikhail_Nesterov_007.jp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8/8f/Mikhail_Nesterov_007.jpg/89px-Mikhail_Nesterov_007.jp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5" w:tooltip="Нестеров, Михаил Василье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М. Нестеров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Кокошник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75B867CB" wp14:editId="3E72D4A0">
            <wp:extent cx="781050" cy="1143000"/>
            <wp:effectExtent l="0" t="0" r="0" b="0"/>
            <wp:docPr id="11" name="Рисунок 11" descr="https://upload.wikimedia.org/wikipedia/commons/thumb/d/d3/MakovskyK_Boyaryshnya5216.jpg/82px-MakovskyK_Boyaryshnya5216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d/d3/MakovskyK_Boyaryshnya5216.jpg/82px-MakovskyK_Boyaryshnya5216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8" w:tooltip="Маковский, Константин Егоро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К. Маковский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Кокошник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9" w:tooltip="Суриков, Василий Ивано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В. Суриков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Кокошник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Кокошник.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40" w:tooltip="Белгородская област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Белгородская область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1" w:tooltip="Суриков, Василий Иванович" w:history="1">
        <w:r w:rsidRPr="00A40A66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lang w:eastAsia="ru-RU"/>
          </w:rPr>
          <w:t>В. Суриков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Убрус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5653DDF5" wp14:editId="6A76E60E">
            <wp:extent cx="1000125" cy="1143000"/>
            <wp:effectExtent l="0" t="0" r="9525" b="0"/>
            <wp:docPr id="12" name="Рисунок 12" descr="https://upload.wikimedia.org/wikipedia/commons/thumb/f/f8/Ochipok_2_%D0%9E%D1%87%D1%96%D0%BF%D0%BE%D0%BA_crop.jpg/105px-Ochipok_2_%D0%9E%D1%87%D1%96%D0%BF%D0%BE%D0%BA_crop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f/f8/Ochipok_2_%D0%9E%D1%87%D1%96%D0%BF%D0%BE%D0%BA_crop.jpg/105px-Ochipok_2_%D0%9E%D1%87%D1%96%D0%BF%D0%BE%D0%BA_crop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Повойник 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очипок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44" w:tooltip="Кур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Курская губерния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6E64900F" wp14:editId="22F77BA6">
            <wp:extent cx="1000125" cy="1143000"/>
            <wp:effectExtent l="0" t="0" r="9525" b="0"/>
            <wp:docPr id="13" name="Рисунок 13" descr="https://upload.wikimedia.org/wikipedia/commons/thumb/f/f7/Ochipok_1_%D0%9E%D1%87%D1%96%D0%BF%D0%BE%D0%BA_crop.jpg/105px-Ochipok_1_%D0%9E%D1%87%D1%96%D0%BF%D0%BE%D0%BA_crop.jpg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f/f7/Ochipok_1_%D0%9E%D1%87%D1%96%D0%BF%D0%BE%D0%BA_crop.jpg/105px-Ochipok_1_%D0%9E%D1%87%D1%96%D0%BF%D0%BE%D0%BA_crop.jpg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Повойник 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очипок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47" w:tooltip="Кур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Курская губерния</w:t>
        </w:r>
      </w:hyperlink>
    </w:p>
    <w:p w:rsidR="00A40A66" w:rsidRPr="00A40A66" w:rsidRDefault="00A40A66" w:rsidP="00A40A66">
      <w:pPr>
        <w:shd w:val="clear" w:color="auto" w:fill="FFFFFF"/>
        <w:spacing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40A66" w:rsidRPr="00A40A66" w:rsidRDefault="00A40A66" w:rsidP="00A40A66">
      <w:pPr>
        <w:numPr>
          <w:ilvl w:val="0"/>
          <w:numId w:val="6"/>
        </w:numPr>
        <w:shd w:val="clear" w:color="auto" w:fill="F8F9FA"/>
        <w:spacing w:before="100" w:beforeAutospacing="1" w:after="0" w:line="240" w:lineRule="auto"/>
        <w:ind w:left="41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0B4F4DE0" wp14:editId="7C6B312F">
            <wp:extent cx="1000125" cy="1143000"/>
            <wp:effectExtent l="0" t="0" r="9525" b="0"/>
            <wp:docPr id="14" name="Рисунок 14" descr="https://upload.wikimedia.org/wikipedia/commons/thumb/b/bc/Ochipok_%D0%9E%D1%87%D1%96%D0%BF%D0%BE%D0%BA_crop.jpg/105px-Ochipok_%D0%9E%D1%87%D1%96%D0%BF%D0%BE%D0%BA_crop.jpg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b/bc/Ochipok_%D0%9E%D1%87%D1%96%D0%BF%D0%BE%D0%BA_crop.jpg/105px-Ochipok_%D0%9E%D1%87%D1%96%D0%BF%D0%BE%D0%BA_crop.jpg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left="384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Повойник 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очипок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50" w:tooltip="Воронежская губерния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Воронежская губерния</w:t>
        </w:r>
      </w:hyperlink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51" w:tooltip="Редактировать раздел «Обувь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52" w:tooltip="Редактировать раздел «Обувь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3" w:tooltip="Лапт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Лапти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низкая обувь, сплетённая из древесного лыка. Для прочности подошву подплетали лозой, лыком, верёвкой или подшивали кожей. Лапоть привязывался к ноге шнурками, скрученными из того же лыка, из которого изготавливались и сами лапти.</w:t>
      </w:r>
    </w:p>
    <w:p w:rsidR="00A40A66" w:rsidRPr="00A40A66" w:rsidRDefault="00A40A66" w:rsidP="00A40A6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4" w:tooltip="Башмак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Башмаки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изготовлялись из кожи и завязывались шнурками.</w:t>
      </w:r>
    </w:p>
    <w:p w:rsidR="00A40A66" w:rsidRPr="00A40A66" w:rsidRDefault="00A40A66" w:rsidP="00A40A6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5" w:tooltip="Чёботы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Чёботы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вид сапог с коротким голенищем. Чеботы шились из сафьяна, дорогие — из атласа и бархата. Чёботы прямые и кривые. Кривые чеботы имели загнутые вверх носки.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Голенища назывались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прежники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Стельки войлочные. Поднаряд — внутренняя обшивка чебота. У холодных — из атласа,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тёплых из бобрового меха. Богатые чеботы украшались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золотным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серебряным шитьём, жемчугом и драгоценными камнями. Верх голенищ обшивался золотом. Подошвы подбивались гвоздиками, каблуки серебряными или железными скобками.</w:t>
      </w:r>
    </w:p>
    <w:p w:rsidR="00A40A66" w:rsidRPr="00A40A66" w:rsidRDefault="00A40A66" w:rsidP="00A40A6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6" w:tooltip="Ичиг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Ичиги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вид лёгкой обуви, имеющей форму сапог, с мягким носком и внутренним жёстким задником.</w:t>
      </w:r>
    </w:p>
    <w:p w:rsidR="00A40A66" w:rsidRPr="00A40A66" w:rsidRDefault="00A40A66" w:rsidP="00A40A6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7" w:tooltip="Валенк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Валенки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тёплые войлочные сапоги из свалянной овечьей шерсти; чаще делаются твёрдыми, но бывают и мягкими, под другую обувь.</w:t>
      </w:r>
    </w:p>
    <w:p w:rsidR="00A40A66" w:rsidRPr="00A40A66" w:rsidRDefault="00A40A66" w:rsidP="00A40A6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8" w:tooltip="Онуч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Онучи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длинная, широкая (около 30 см) полоса ткани белого, чёрного или коричневого цвета (холщовой, шерстяной) для обмотки ноги до колена (при обувании в лапти).</w:t>
      </w:r>
    </w:p>
    <w:p w:rsidR="00A40A66" w:rsidRPr="00A40A66" w:rsidRDefault="00A40A66" w:rsidP="00A40A6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84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9" w:tooltip="Поршни" w:history="1">
        <w:r w:rsidRPr="00A40A66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u w:val="single"/>
            <w:lang w:eastAsia="ru-RU"/>
          </w:rPr>
          <w:t>Поршни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простейшая русская кожаная обувь.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городе носили </w:t>
      </w:r>
      <w:hyperlink r:id="rId160" w:tooltip="Сапоги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сапоги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Примерно с начала XIV века появляется обувь на </w:t>
      </w:r>
      <w:hyperlink r:id="rId161" w:tooltip="Каблу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каблуках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Носки сапог обычно были тупыми, а у знати иногда загнутыми вверх.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Сапоги с короткими, ниже колен,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голенищами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срезанными к колену углом. Сапоги шили из цветной кожи, </w:t>
      </w:r>
      <w:hyperlink r:id="rId162" w:tooltip="Сафья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сафьяна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бархата, парчи, часто украшали вышивкой. Подковы и гвозди могли быть серебряными, носки и каблуки украшались жемчугом и драгоценными камнями.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конце XVII века знать начинает носить низкие </w:t>
      </w:r>
      <w:hyperlink r:id="rId163" w:tooltip="Туфли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туфли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Женщины носили сапоги и башмаки. Башмаки шили из бархата, парчи, кожи, первоначально с мягкой подошвой, а с XVI века — с каблуками. Каблук на женской обуви мог достигать 10 см.</w:t>
      </w:r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64" w:tooltip="Редактировать раздел «Ткани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65" w:tooltip="Редактировать раздел «Ткани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тканями были: посконные и </w:t>
      </w:r>
      <w:hyperlink r:id="rId166" w:tooltip="Льняная ткан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льняные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7" w:tooltip="Сукно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сукно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8" w:tooltip="Шёл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шёлковые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69" w:tooltip="Барха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бархат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Киндяк — подкладочная ткань.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Одежда знати изготовлялась из дорогих привозных тканей: тафта, камка 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"https://ru.wikipedia.org/w/index.php?title=%D0%9A%D1%83%D1%84%D1%82%D0%B5%D1%80%D1%8C&amp;action=edit&amp;redlink=1" \o "Куфтерь (страница отсутствует)" </w:instrTex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40A66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  <w:lang w:eastAsia="ru-RU"/>
        </w:rPr>
        <w:t>куфтырь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 </w:t>
      </w:r>
      <w:hyperlink r:id="rId170" w:tooltip="Парч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парча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алтабас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аксамит), бархат (обычный, рытый,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дороги,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объярь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171" w:tooltip="Муар (ткань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муар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золотым или серебряным узором), </w:t>
      </w:r>
      <w:hyperlink r:id="rId172" w:tooltip="Атлас (ткань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атлас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коноват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куршит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кутня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(бухарская полушерстяная ткань). Хлопчатобумажные ткани (</w:t>
      </w:r>
      <w:hyperlink r:id="rId173" w:tooltip="Китайка (ткань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китайка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74" w:tooltip="Миткаль (ткань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миткаль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сатынь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(позже </w:t>
      </w:r>
      <w:hyperlink r:id="rId175" w:tooltip="Сатин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сатин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 </w:t>
      </w:r>
      <w:hyperlink r:id="rId176" w:tooltip="Кумач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кумач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Пестрядь — ткань из разноцветных ниток (полушелковая или холстина).</w:t>
      </w:r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одежды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77" w:tooltip="Редактировать раздел «Цвета одежды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78" w:tooltip="Редактировать раздел «Цвета одежды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Применялись ткани ярких цветов: </w:t>
      </w:r>
      <w:hyperlink r:id="rId179" w:tooltip="Зелёный цве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зелёные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малиновые, лиловые, голубые, розовые и пестрые. Чаще всего: </w:t>
      </w:r>
      <w:hyperlink r:id="rId180" w:tooltip="Белый цве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белые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81" w:tooltip="Синий цве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синие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82" w:tooltip="Красный цвет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красные</w:t>
        </w:r>
      </w:hyperlink>
      <w:hyperlink r:id="rId183" w:anchor="cite_note-4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[4]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цвета, встречающиеся в описях </w:t>
      </w:r>
      <w:hyperlink r:id="rId184" w:tooltip="Оружейная палат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Оружейной палаты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алый, белый, белый виноградный, багровый, брусничный, васильковый, вишнёвый, гвоздичный, дымчатый,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еребелевый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жаркий, жёлтый, травный, коричный, крапивный, красно-вишнёвый, кирпичный, лазоревый, лимонный, лимонный московской краски, маковый,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осинный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огненный, песочный,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празелен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рудо-жёлтый, сахарный, серый, соломенный, светло-зелёный, светло-кирпичный, светло-серый, серо-горячий, светло-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ценинный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таусинный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(тёмно-фиолетовый), тёмно-гвоздичный, тёмно-серый,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червчатый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шафранный,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ценниный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чубарый, тёмно-лимонный, тёмно-крапивный, тёмно-багровый.</w:t>
      </w:r>
      <w:proofErr w:type="gramEnd"/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Позже появились ткани чёрного цвета</w:t>
      </w:r>
      <w:hyperlink r:id="rId185" w:anchor="cite_note-5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[5]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Чёрный цвет стал считаться траурным под европейским влиянием и во многих регионах утвердился лишь в конце XIX или начале XX века</w:t>
      </w:r>
      <w:hyperlink r:id="rId186" w:anchor="cite_note-_fd78ba08eb60f44a-6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[6]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87" w:tooltip="Редактировать раздел «Украшения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88" w:tooltip="Редактировать раздел «Украшения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Покрой одежды остаётся неизменным. Одежда богатых людей отличается богатством тканей, вышивки, украшений. По краям одежды и по подолу пришивали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кружево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широкую кайму из цветной ткани с вышивкой.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украшений используются: пуговицы, нашивки, съёмные воротник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«ожерелья»,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зарукавья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запоны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Запоны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пряжка, застёжка, кованная, с драгоценными камнями бляха.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Зарукавья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запястья — накладные обшлага, род браслета.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это называлось нарядом, или снарядом платья. Без украшений одежда называлась чистой.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Пуговицы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89" w:tooltip="Редактировать раздел «Пуговицы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90" w:tooltip="Редактировать раздел «Пуговицы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Основная статья: </w:t>
      </w:r>
      <w:hyperlink r:id="rId191" w:tooltip="Пуговица" w:history="1">
        <w:r w:rsidRPr="00A40A66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8"/>
            <w:szCs w:val="28"/>
            <w:u w:val="single"/>
            <w:lang w:eastAsia="ru-RU"/>
          </w:rPr>
          <w:t>Пуговица</w:t>
        </w:r>
      </w:hyperlink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Пуговицы изготовлялись из разных материалов, различных форм и размеров. Деревянная (или другая) основа пуговицы обшивалась тафтой, обвивалась, покрывалась золотой канителью, пряденым золотом или серебром, обнизывалась мелким </w:t>
      </w:r>
      <w:hyperlink r:id="rId192" w:tooltip="Жемчуг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жемчугом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 время царствования </w:t>
      </w:r>
      <w:hyperlink r:id="rId193" w:tooltip="Алексей Михайлович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Алексея Михайловича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появляются алмазные пуговицы.</w:t>
      </w:r>
    </w:p>
    <w:p w:rsidR="00A40A66" w:rsidRPr="00A40A66" w:rsidRDefault="00A40A66" w:rsidP="00A40A66">
      <w:pPr>
        <w:shd w:val="clear" w:color="auto" w:fill="F8F9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 wp14:anchorId="374ADBB9" wp14:editId="4DDC2797">
            <wp:extent cx="2857500" cy="1943100"/>
            <wp:effectExtent l="0" t="0" r="0" b="0"/>
            <wp:docPr id="15" name="Рисунок 15" descr="https://upload.wikimedia.org/wikipedia/commons/thumb/b/ba/Ryabushkin_merchant_17.JPG/300px-Ryabushkin_merchant_17.JPG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a/Ryabushkin_merchant_17.JPG/300px-Ryabushkin_merchant_17.JPG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6" w:tooltip="Рябушкин, Андрей Петрович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Андрей Рябушкин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Семья купца в XVII веке. 1896 год.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Крупные пуговицы на женской одежде, на мужской одежде нашивки с двумя гнёздами для пуговиц. Кружево по подолу.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Металлические пуговицы украшались </w:t>
      </w:r>
      <w:hyperlink r:id="rId197" w:tooltip="Финифть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финифтью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драгоценными камнями, золотились. Формы металлических пуговиц: круглые, четырёх- и восьм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угольные, прорезные, половинчатые,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сенчатые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витые, грушевидные, в виде шишки, головы льва, карася, и другие.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Кляпыши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разновидность пуговицы в виде бруска или палочки.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Нашивки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198" w:tooltip="Редактировать раздел «Нашивки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199" w:tooltip="Редактировать раздел «Нашивки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Нашивки — поперечные полоски по числу пуговиц, иногда с завязками в виде кистей. Каждая нашивка имела петлю для пуговицы, поэтому позднее нашивки стали называться петлицами. До XVII века нашивки назывались образцами.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Нашивки изготовлялись из тесьмы длиной три </w:t>
      </w:r>
      <w:hyperlink r:id="rId200" w:tooltip="Вершо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вершка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шириной 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половину или</w:t>
      </w:r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одного вершка. Они нашивались по обеим сторонам одежды. В богатом наряде нашивки из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золотных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тканей. Тесьма нашивок украшалась узорами в виде трав, цветков и так далее.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Нашивки размещались на груди до пояса. В некоторых костюмах нашивки размещались по всей длине разреза — до подола, и по прорехам — на боковых вырезах. Нашивки размещались на равных расстояниях друг от друга или группами.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Нашивки могли изготовляться в виде узлов — особое плетение шнура в виде узлов на концах.</w:t>
      </w:r>
    </w:p>
    <w:p w:rsidR="00A40A66" w:rsidRPr="00A40A66" w:rsidRDefault="00A40A66" w:rsidP="00A40A66">
      <w:pPr>
        <w:shd w:val="clear" w:color="auto" w:fill="F8F9FA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Девушки и девочка в праздничной одежде. Воронежская губерния, 1908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XVII веке большой популярностью пользовались нашивки 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"https://ru.wikipedia.org/wiki/%D0%9F%D0%B5%D1%80%D1%81%D0%B8%D1%8F" \o "Персия" </w:instrTex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40A66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кызылбашские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Москве жили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кызылбашские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мастера: 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нашивочных дел мастер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Мамадалей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Анатов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шёлкового и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тесмяночного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дел мастер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Шебан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Иванов с шестью товарищами. Обучив русских мастеров,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Мамадалей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Анатов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выехал из Москвы в мае 1662 года.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Ожерелье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201" w:tooltip="Редактировать раздел «Ожерелье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202" w:tooltip="Редактировать раздел «Ожерелье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Основная статья: </w:t>
      </w:r>
      <w:hyperlink r:id="rId203" w:tooltip="Ожерелье (воротник)" w:history="1">
        <w:r w:rsidRPr="00A40A66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8"/>
            <w:szCs w:val="28"/>
            <w:u w:val="single"/>
            <w:lang w:eastAsia="ru-RU"/>
          </w:rPr>
          <w:t>Ожерелье (воротник)</w:t>
        </w:r>
      </w:hyperlink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Ожере́лье</w:t>
      </w:r>
      <w:proofErr w:type="spellEnd"/>
      <w:proofErr w:type="gram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нарядный воротник в одежде из расшитого жемчугом или камнями атласа, бархата, парчи, пристёгивавшийся к кафтану, шубе и т. п. Воротник стоячий или отложной.</w:t>
      </w:r>
    </w:p>
    <w:p w:rsidR="00A40A66" w:rsidRPr="00A40A66" w:rsidRDefault="00A40A66" w:rsidP="00A40A66">
      <w:pPr>
        <w:shd w:val="clear" w:color="auto" w:fill="FFFFFF"/>
        <w:spacing w:before="72"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украшения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204" w:tooltip="Редактировать раздел «Другие украшения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205" w:tooltip="Редактировать раздел «Другие украшения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Височные кольца — 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"https://ru.wikipedia.org/wiki/%D0%9A%D0%BE%D0%BB%D1%82" \o "Колт" </w:instrTex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40A66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колты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206" w:tooltip="Шейная гривн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Шейная гривна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pBdr>
          <w:bottom w:val="single" w:sz="6" w:space="0" w:color="A2A9B1"/>
        </w:pBdr>
        <w:shd w:val="clear" w:color="auto" w:fill="FFFFFF"/>
        <w:spacing w:before="2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</w:t>
      </w:r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[</w:t>
      </w:r>
      <w:hyperlink r:id="rId207" w:tooltip="Редактировать раздел «Аксессуары»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 | </w:t>
      </w:r>
      <w:hyperlink r:id="rId208" w:tooltip="Редактировать раздел «Аксессуары»" w:history="1">
        <w:proofErr w:type="gramStart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править</w:t>
        </w:r>
        <w:proofErr w:type="gramEnd"/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код</w:t>
        </w:r>
      </w:hyperlink>
      <w:r w:rsidRPr="00A40A66">
        <w:rPr>
          <w:rFonts w:ascii="Times New Roman" w:eastAsia="Times New Roman" w:hAnsi="Times New Roman" w:cs="Times New Roman"/>
          <w:color w:val="54595D"/>
          <w:sz w:val="28"/>
          <w:szCs w:val="28"/>
          <w:lang w:eastAsia="ru-RU"/>
        </w:rPr>
        <w:t>]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Мужской костюм знати дополнялся рукавицами с </w:t>
      </w:r>
      <w:hyperlink r:id="rId209" w:tooltip="Краг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крагами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Рукавицы могли иметь богатую </w:t>
      </w:r>
      <w:hyperlink r:id="rId210" w:tooltip="Вышивка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вышивку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211" w:tooltip="Перчатки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Перчатки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рукавки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персчатые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появились на Руси в </w:t>
      </w:r>
      <w:hyperlink r:id="rId212" w:tooltip="XVI ве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XVI веке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поясу подвешивалась сумк</w:t>
      </w:r>
      <w:proofErr w:type="gram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hyperlink r:id="rId213" w:tooltip="Калита (сумка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калита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торжественных случаях в руке держали </w:t>
      </w:r>
      <w:hyperlink r:id="rId214" w:tooltip="Посох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посох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Одежду подпоясывали широким кушаком или поясом. В </w:t>
      </w:r>
      <w:hyperlink r:id="rId215" w:tooltip="XVII век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XVII веке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начали часто носить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козырь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высокий </w:t>
      </w:r>
      <w:hyperlink r:id="rId216" w:tooltip="Ожерелье (воротник)" w:history="1">
        <w:r w:rsidRPr="00A40A6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стоячий воротник</w:t>
        </w:r>
      </w:hyperlink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Фляшки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(фляжки) носили на перевязи. Во фляжке могли находиться часы. Перевязь — золотая цепь, пришитая к атласной полосе.</w:t>
      </w:r>
    </w:p>
    <w:p w:rsidR="00A40A66" w:rsidRPr="00A40A66" w:rsidRDefault="00A40A66" w:rsidP="00A40A6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Женщины носили </w:t>
      </w:r>
      <w:r w:rsidRPr="00A40A6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ширинку</w:t>
      </w:r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платок, отрезанный по всей ширине ткани, </w:t>
      </w:r>
      <w:proofErr w:type="spellStart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рукавки</w:t>
      </w:r>
      <w:proofErr w:type="spellEnd"/>
      <w:r w:rsidRPr="00A40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(муфты на меху) и большое количество ювелирных украшений.</w:t>
      </w:r>
    </w:p>
    <w:p w:rsidR="00A40A66" w:rsidRPr="00A40A66" w:rsidRDefault="00A40A66" w:rsidP="00A40A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A66" w:rsidRPr="00A4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2EDC"/>
    <w:multiLevelType w:val="multilevel"/>
    <w:tmpl w:val="C36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3CAD"/>
    <w:multiLevelType w:val="multilevel"/>
    <w:tmpl w:val="06D2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83F42"/>
    <w:multiLevelType w:val="multilevel"/>
    <w:tmpl w:val="35DC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441E8"/>
    <w:multiLevelType w:val="multilevel"/>
    <w:tmpl w:val="625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6263A"/>
    <w:multiLevelType w:val="multilevel"/>
    <w:tmpl w:val="4B4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E6327"/>
    <w:multiLevelType w:val="multilevel"/>
    <w:tmpl w:val="1A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F6A4F"/>
    <w:multiLevelType w:val="multilevel"/>
    <w:tmpl w:val="443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406F7"/>
    <w:multiLevelType w:val="multilevel"/>
    <w:tmpl w:val="A5B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B"/>
    <w:rsid w:val="00876ADF"/>
    <w:rsid w:val="00A40A66"/>
    <w:rsid w:val="00E0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0A66"/>
  </w:style>
  <w:style w:type="paragraph" w:styleId="a4">
    <w:name w:val="Normal (Web)"/>
    <w:basedOn w:val="a"/>
    <w:uiPriority w:val="99"/>
    <w:semiHidden/>
    <w:unhideWhenUsed/>
    <w:rsid w:val="00A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40A66"/>
    <w:rPr>
      <w:color w:val="800080"/>
      <w:u w:val="single"/>
    </w:rPr>
  </w:style>
  <w:style w:type="character" w:customStyle="1" w:styleId="toctogglespan">
    <w:name w:val="toctogglespan"/>
    <w:basedOn w:val="a0"/>
    <w:rsid w:val="00A40A66"/>
  </w:style>
  <w:style w:type="character" w:customStyle="1" w:styleId="tocnumber">
    <w:name w:val="tocnumber"/>
    <w:basedOn w:val="a0"/>
    <w:rsid w:val="00A40A66"/>
  </w:style>
  <w:style w:type="character" w:customStyle="1" w:styleId="toctext">
    <w:name w:val="toctext"/>
    <w:basedOn w:val="a0"/>
    <w:rsid w:val="00A40A66"/>
  </w:style>
  <w:style w:type="character" w:customStyle="1" w:styleId="mw-headline">
    <w:name w:val="mw-headline"/>
    <w:basedOn w:val="a0"/>
    <w:rsid w:val="00A40A66"/>
  </w:style>
  <w:style w:type="character" w:customStyle="1" w:styleId="mw-editsection">
    <w:name w:val="mw-editsection"/>
    <w:basedOn w:val="a0"/>
    <w:rsid w:val="00A40A66"/>
  </w:style>
  <w:style w:type="character" w:customStyle="1" w:styleId="mw-editsection-bracket">
    <w:name w:val="mw-editsection-bracket"/>
    <w:basedOn w:val="a0"/>
    <w:rsid w:val="00A40A66"/>
  </w:style>
  <w:style w:type="character" w:customStyle="1" w:styleId="mw-editsection-divider">
    <w:name w:val="mw-editsection-divider"/>
    <w:basedOn w:val="a0"/>
    <w:rsid w:val="00A40A66"/>
  </w:style>
  <w:style w:type="paragraph" w:styleId="a6">
    <w:name w:val="Balloon Text"/>
    <w:basedOn w:val="a"/>
    <w:link w:val="a7"/>
    <w:uiPriority w:val="99"/>
    <w:semiHidden/>
    <w:unhideWhenUsed/>
    <w:rsid w:val="00A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0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A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0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40A66"/>
  </w:style>
  <w:style w:type="paragraph" w:styleId="a4">
    <w:name w:val="Normal (Web)"/>
    <w:basedOn w:val="a"/>
    <w:uiPriority w:val="99"/>
    <w:semiHidden/>
    <w:unhideWhenUsed/>
    <w:rsid w:val="00A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40A66"/>
    <w:rPr>
      <w:color w:val="800080"/>
      <w:u w:val="single"/>
    </w:rPr>
  </w:style>
  <w:style w:type="character" w:customStyle="1" w:styleId="toctogglespan">
    <w:name w:val="toctogglespan"/>
    <w:basedOn w:val="a0"/>
    <w:rsid w:val="00A40A66"/>
  </w:style>
  <w:style w:type="character" w:customStyle="1" w:styleId="tocnumber">
    <w:name w:val="tocnumber"/>
    <w:basedOn w:val="a0"/>
    <w:rsid w:val="00A40A66"/>
  </w:style>
  <w:style w:type="character" w:customStyle="1" w:styleId="toctext">
    <w:name w:val="toctext"/>
    <w:basedOn w:val="a0"/>
    <w:rsid w:val="00A40A66"/>
  </w:style>
  <w:style w:type="character" w:customStyle="1" w:styleId="mw-headline">
    <w:name w:val="mw-headline"/>
    <w:basedOn w:val="a0"/>
    <w:rsid w:val="00A40A66"/>
  </w:style>
  <w:style w:type="character" w:customStyle="1" w:styleId="mw-editsection">
    <w:name w:val="mw-editsection"/>
    <w:basedOn w:val="a0"/>
    <w:rsid w:val="00A40A66"/>
  </w:style>
  <w:style w:type="character" w:customStyle="1" w:styleId="mw-editsection-bracket">
    <w:name w:val="mw-editsection-bracket"/>
    <w:basedOn w:val="a0"/>
    <w:rsid w:val="00A40A66"/>
  </w:style>
  <w:style w:type="character" w:customStyle="1" w:styleId="mw-editsection-divider">
    <w:name w:val="mw-editsection-divider"/>
    <w:basedOn w:val="a0"/>
    <w:rsid w:val="00A40A66"/>
  </w:style>
  <w:style w:type="paragraph" w:styleId="a6">
    <w:name w:val="Balloon Text"/>
    <w:basedOn w:val="a"/>
    <w:link w:val="a7"/>
    <w:uiPriority w:val="99"/>
    <w:semiHidden/>
    <w:unhideWhenUsed/>
    <w:rsid w:val="00A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8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20268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90546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380525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8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48397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9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25839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2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2681966">
          <w:marLeft w:val="336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28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141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33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3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96021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5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10985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8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8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90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008983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53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433815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6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278837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13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2189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75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066997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36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17749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87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855738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51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68559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43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A%D0%B8%D0%BA%D0%B0_(%D0%B3%D0%BE%D0%BB%D0%BE%D0%B2%D0%BD%D0%BE%D0%B9_%D1%83%D0%B1%D0%BE%D1%80)" TargetMode="External"/><Relationship Id="rId21" Type="http://schemas.openxmlformats.org/officeDocument/2006/relationships/image" Target="media/image1.wmf"/><Relationship Id="rId42" Type="http://schemas.openxmlformats.org/officeDocument/2006/relationships/hyperlink" Target="https://commons.wikimedia.org/wiki/File:Venetsianov_Zakharka.jpg?uselang=ru" TargetMode="External"/><Relationship Id="rId63" Type="http://schemas.openxmlformats.org/officeDocument/2006/relationships/hyperlink" Target="https://ru.wikipedia.org/wiki/%D0%9E%D0%BF%D0%B0%D1%88%D0%B5%D0%BD%D1%8C" TargetMode="External"/><Relationship Id="rId84" Type="http://schemas.openxmlformats.org/officeDocument/2006/relationships/hyperlink" Target="https://ru.wikipedia.org/wiki/%D0%91%D0%B0%D1%80%D1%85%D0%B0%D1%82" TargetMode="External"/><Relationship Id="rId138" Type="http://schemas.openxmlformats.org/officeDocument/2006/relationships/hyperlink" Target="https://ru.wikipedia.org/wiki/%D0%9C%D0%B0%D0%BA%D0%BE%D0%B2%D1%81%D0%BA%D0%B8%D0%B9,_%D0%9A%D0%BE%D0%BD%D1%81%D1%82%D0%B0%D0%BD%D1%82%D0%B8%D0%BD_%D0%95%D0%B3%D0%BE%D1%80%D0%BE%D0%B2%D0%B8%D1%87" TargetMode="External"/><Relationship Id="rId159" Type="http://schemas.openxmlformats.org/officeDocument/2006/relationships/hyperlink" Target="https://ru.wikipedia.org/wiki/%D0%9F%D0%BE%D1%80%D1%88%D0%BD%D0%B8" TargetMode="External"/><Relationship Id="rId170" Type="http://schemas.openxmlformats.org/officeDocument/2006/relationships/hyperlink" Target="https://ru.wikipedia.org/wiki/%D0%9F%D0%B0%D1%80%D1%87%D0%B0" TargetMode="External"/><Relationship Id="rId191" Type="http://schemas.openxmlformats.org/officeDocument/2006/relationships/hyperlink" Target="https://ru.wikipedia.org/wiki/%D0%9F%D1%83%D0%B3%D0%BE%D0%B2%D0%B8%D1%86%D0%B0" TargetMode="External"/><Relationship Id="rId205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4" TargetMode="External"/><Relationship Id="rId107" Type="http://schemas.openxmlformats.org/officeDocument/2006/relationships/hyperlink" Target="https://ru.wikipedia.org/wiki/%D0%9F%D1%83%D0%B3%D0%BE%D0%B2%D0%B8%D1%86%D0%B0" TargetMode="External"/><Relationship Id="rId11" Type="http://schemas.openxmlformats.org/officeDocument/2006/relationships/hyperlink" Target="https://ru.wikipedia.org/wiki/%D0%A1%D1%82%D0%BE%D0%BB%D1%8C%D0%BD%D0%B8%D0%BA" TargetMode="External"/><Relationship Id="rId32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53" Type="http://schemas.openxmlformats.org/officeDocument/2006/relationships/hyperlink" Target="https://ru.wikipedia.org/w/index.php?title=%D0%A0%D0%B0%D0%B7%D0%B3%D0%BE%D0%B2%D0%BE%D1%80%D1%8B_(%D0%BE%D0%B4%D0%B5%D0%B6%D0%B4%D0%B0)&amp;action=edit&amp;redlink=1" TargetMode="External"/><Relationship Id="rId74" Type="http://schemas.openxmlformats.org/officeDocument/2006/relationships/hyperlink" Target="https://ru.wikipedia.org/wiki/%D0%9E%D0%B4%D0%BD%D0%BE%D1%80%D1%8F%D0%B4%D0%BA%D0%B0" TargetMode="External"/><Relationship Id="rId128" Type="http://schemas.openxmlformats.org/officeDocument/2006/relationships/image" Target="media/image10.jpeg"/><Relationship Id="rId149" Type="http://schemas.openxmlformats.org/officeDocument/2006/relationships/image" Target="media/image15.jpeg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B%D0%B5%D1%82%D0%BD%D0%B8%D0%BA_(%D0%BE%D0%B4%D0%B5%D0%B6%D0%B4%D0%B0)" TargetMode="External"/><Relationship Id="rId160" Type="http://schemas.openxmlformats.org/officeDocument/2006/relationships/hyperlink" Target="https://ru.wikipedia.org/wiki/%D0%A1%D0%B0%D0%BF%D0%BE%D0%B3%D0%B8" TargetMode="External"/><Relationship Id="rId181" Type="http://schemas.openxmlformats.org/officeDocument/2006/relationships/hyperlink" Target="https://ru.wikipedia.org/wiki/%D0%A1%D0%B8%D0%BD%D0%B8%D0%B9_%D1%86%D0%B2%D0%B5%D1%82" TargetMode="External"/><Relationship Id="rId216" Type="http://schemas.openxmlformats.org/officeDocument/2006/relationships/hyperlink" Target="https://ru.wikipedia.org/wiki/%D0%9E%D0%B6%D0%B5%D1%80%D0%B5%D0%BB%D1%8C%D0%B5_(%D0%B2%D0%BE%D1%80%D0%BE%D1%82%D0%BD%D0%B8%D0%BA)" TargetMode="External"/><Relationship Id="rId22" Type="http://schemas.openxmlformats.org/officeDocument/2006/relationships/control" Target="activeX/activeX1.xml"/><Relationship Id="rId43" Type="http://schemas.openxmlformats.org/officeDocument/2006/relationships/image" Target="media/image6.jpeg"/><Relationship Id="rId64" Type="http://schemas.openxmlformats.org/officeDocument/2006/relationships/hyperlink" Target="https://ru.wikipedia.org/wiki/%D0%91%D0%B0%D1%80%D1%85%D0%B0%D1%82" TargetMode="External"/><Relationship Id="rId118" Type="http://schemas.openxmlformats.org/officeDocument/2006/relationships/hyperlink" Target="https://ru.wikipedia.org/wiki/%D0%92%D0%B5%D0%BD%D0%BE%D0%BA" TargetMode="External"/><Relationship Id="rId139" Type="http://schemas.openxmlformats.org/officeDocument/2006/relationships/hyperlink" Target="https://ru.wikipedia.org/wiki/%D0%A1%D1%83%D1%80%D0%B8%D0%BA%D0%BE%D0%B2,_%D0%92%D0%B0%D1%81%D0%B8%D0%BB%D0%B8%D0%B9_%D0%98%D0%B2%D0%B0%D0%BD%D0%BE%D0%B2%D0%B8%D1%87" TargetMode="External"/><Relationship Id="rId85" Type="http://schemas.openxmlformats.org/officeDocument/2006/relationships/hyperlink" Target="https://ru.wikipedia.org/wiki/%D0%9F%D0%B0%D1%80%D1%87%D0%B0" TargetMode="External"/><Relationship Id="rId150" Type="http://schemas.openxmlformats.org/officeDocument/2006/relationships/hyperlink" Target="https://ru.wikipedia.org/wiki/%D0%92%D0%BE%D1%80%D0%BE%D0%BD%D0%B5%D0%B6%D1%81%D0%BA%D0%B0%D1%8F_%D0%B3%D1%83%D0%B1%D0%B5%D1%80%D0%BD%D0%B8%D1%8F" TargetMode="External"/><Relationship Id="rId171" Type="http://schemas.openxmlformats.org/officeDocument/2006/relationships/hyperlink" Target="https://ru.wikipedia.org/wiki/%D0%9C%D1%83%D0%B0%D1%80_(%D1%82%D0%BA%D0%B0%D0%BD%D1%8C)" TargetMode="External"/><Relationship Id="rId192" Type="http://schemas.openxmlformats.org/officeDocument/2006/relationships/hyperlink" Target="https://ru.wikipedia.org/wiki/%D0%96%D0%B5%D0%BC%D1%87%D1%83%D0%B3" TargetMode="External"/><Relationship Id="rId206" Type="http://schemas.openxmlformats.org/officeDocument/2006/relationships/hyperlink" Target="https://ru.wikipedia.org/wiki/%D0%A8%D0%B5%D0%B9%D0%BD%D0%B0%D1%8F_%D0%B3%D1%80%D0%B8%D0%B2%D0%BD%D0%B0" TargetMode="External"/><Relationship Id="rId12" Type="http://schemas.openxmlformats.org/officeDocument/2006/relationships/hyperlink" Target="https://ru.wikipedia.org/wiki/%D0%A1%D1%82%D1%80%D1%8F%D0%BF%D1%87%D0%B8%D0%B9" TargetMode="External"/><Relationship Id="rId33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2" TargetMode="External"/><Relationship Id="rId108" Type="http://schemas.openxmlformats.org/officeDocument/2006/relationships/hyperlink" Target="https://ru.wikipedia.org/wiki/%D0%A8%D1%83%D0%B1%D0%BA%D0%B0" TargetMode="External"/><Relationship Id="rId129" Type="http://schemas.openxmlformats.org/officeDocument/2006/relationships/hyperlink" Target="https://ru.wikipedia.org/wiki/%D0%9C%D0%B0%D0%BA%D0%BE%D0%B2%D1%81%D0%BA%D0%B8%D0%B9,_%D0%9A%D0%BE%D0%BD%D1%81%D1%82%D0%B0%D0%BD%D1%82%D0%B8%D0%BD_%D0%95%D0%B3%D0%BE%D1%80%D0%BE%D0%B2%D0%B8%D1%87" TargetMode="External"/><Relationship Id="rId54" Type="http://schemas.openxmlformats.org/officeDocument/2006/relationships/hyperlink" Target="https://ru.wikipedia.org/wiki/%D0%9A%D0%BE%D0%B6%D1%83%D1%85_(%D0%BE%D0%B4%D0%B5%D0%B6%D0%B4%D0%B0)" TargetMode="External"/><Relationship Id="rId75" Type="http://schemas.openxmlformats.org/officeDocument/2006/relationships/hyperlink" Target="https://ru.wikipedia.org/wiki/%D0%9F%D1%83%D0%B3%D0%BE%D0%B2%D0%B8%D1%86%D0%B0" TargetMode="External"/><Relationship Id="rId96" Type="http://schemas.openxmlformats.org/officeDocument/2006/relationships/hyperlink" Target="https://ru.wikipedia.org/wiki/%D0%9E%D0%B6%D0%B5%D1%80%D0%B5%D0%BB%D1%8C%D0%B5_(%D0%B2%D0%BE%D1%80%D0%BE%D1%82%D0%BD%D0%B8%D0%BA)" TargetMode="External"/><Relationship Id="rId140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161" Type="http://schemas.openxmlformats.org/officeDocument/2006/relationships/hyperlink" Target="https://ru.wikipedia.org/wiki/%D0%9A%D0%B0%D0%B1%D0%BB%D1%83%D0%BA" TargetMode="External"/><Relationship Id="rId182" Type="http://schemas.openxmlformats.org/officeDocument/2006/relationships/hyperlink" Target="https://ru.wikipedia.org/wiki/%D0%9A%D1%80%D0%B0%D1%81%D0%BD%D1%8B%D0%B9_%D1%86%D0%B2%D0%B5%D1%82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://www.myshared.ru/slide/817545/" TargetMode="External"/><Relationship Id="rId23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" TargetMode="External"/><Relationship Id="rId119" Type="http://schemas.openxmlformats.org/officeDocument/2006/relationships/hyperlink" Target="https://ru.wikipedia.org/wiki/%D0%9A%D0%B8%D0%BA%D0%B0_(%D0%B3%D0%BE%D0%BB%D0%BE%D0%B2%D0%BD%D0%BE%D0%B9_%D1%83%D0%B1%D0%BE%D1%80)" TargetMode="External"/><Relationship Id="rId44" Type="http://schemas.openxmlformats.org/officeDocument/2006/relationships/hyperlink" Target="https://ru.wikipedia.org/wiki/%D0%92%D0%B5%D0%BD%D0%B5%D1%86%D0%B8%D0%B0%D0%BD%D0%BE%D0%B2,_%D0%90%D0%BB%D0%B5%D0%BA%D1%81%D0%B5%D0%B9_%D0%93%D0%B0%D0%B2%D1%80%D0%B8%D0%BB%D0%BE%D0%B2%D0%B8%D1%87" TargetMode="External"/><Relationship Id="rId65" Type="http://schemas.openxmlformats.org/officeDocument/2006/relationships/hyperlink" Target="https://ru.wikipedia.org/wiki/%D0%9A%D0%B0%D0%BC%D0%BA%D0%B0" TargetMode="External"/><Relationship Id="rId86" Type="http://schemas.openxmlformats.org/officeDocument/2006/relationships/hyperlink" Target="https://ru.wikipedia.org/wiki/%D0%A8%D0%B0%D0%BF%D0%BA%D0%B0_%D0%B3%D0%BE%D1%80%D0%BB%D0%B0%D1%82%D0%BD%D0%B0%D1%8F" TargetMode="External"/><Relationship Id="rId130" Type="http://schemas.openxmlformats.org/officeDocument/2006/relationships/hyperlink" Target="https://ru.wikipedia.org/wiki/%D0%9A%D0%B0%D0%BB%D1%83%D0%B6%D1%81%D0%BA%D0%B0%D1%8F_%D0%B3%D1%83%D0%B1%D0%B5%D1%80%D0%BD%D0%B8%D1%8F" TargetMode="External"/><Relationship Id="rId151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7" TargetMode="External"/><Relationship Id="rId172" Type="http://schemas.openxmlformats.org/officeDocument/2006/relationships/hyperlink" Target="https://ru.wikipedia.org/wiki/%D0%90%D1%82%D0%BB%D0%B0%D1%81_(%D1%82%D0%BA%D0%B0%D0%BD%D1%8C)" TargetMode="External"/><Relationship Id="rId193" Type="http://schemas.openxmlformats.org/officeDocument/2006/relationships/hyperlink" Target="https://ru.wikipedia.org/wiki/%D0%90%D0%BB%D0%B5%D0%BA%D1%81%D0%B5%D0%B9_%D0%9C%D0%B8%D1%85%D0%B0%D0%B9%D0%BB%D0%BE%D0%B2%D0%B8%D1%87" TargetMode="External"/><Relationship Id="rId207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5" TargetMode="External"/><Relationship Id="rId13" Type="http://schemas.openxmlformats.org/officeDocument/2006/relationships/hyperlink" Target="https://ru.wikipedia.org/wiki/%D0%94%D0%B2%D0%BE%D1%80%D1%8F%D0%BD%D0%B5" TargetMode="External"/><Relationship Id="rId109" Type="http://schemas.openxmlformats.org/officeDocument/2006/relationships/hyperlink" Target="https://ru.wikipedia.org/wiki/%D0%94%D1%83%D1%88%D0%B5%D0%B3%D1%80%D0%B5%D1%8F" TargetMode="External"/><Relationship Id="rId34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2" TargetMode="External"/><Relationship Id="rId55" Type="http://schemas.openxmlformats.org/officeDocument/2006/relationships/hyperlink" Target="https://ru.wikipedia.org/wiki/%D0%A2%D0%B5%D1%80%D0%BB%D0%B8%D0%BA" TargetMode="External"/><Relationship Id="rId76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3" TargetMode="External"/><Relationship Id="rId97" Type="http://schemas.openxmlformats.org/officeDocument/2006/relationships/hyperlink" Target="https://ru.wikipedia.org/wiki/%D0%A1%D0%B0%D1%80%D0%B0%D1%84%D0%B0%D0%BD" TargetMode="External"/><Relationship Id="rId120" Type="http://schemas.openxmlformats.org/officeDocument/2006/relationships/hyperlink" Target="https://ru.wikipedia.org/wiki/%D0%A1%D0%BE%D1%80%D0%BE%D0%BA%D0%B0_(%D0%B3%D0%BE%D0%BB%D0%BE%D0%B2%D0%BD%D0%BE%D0%B9_%D1%83%D0%B1%D0%BE%D1%80)" TargetMode="External"/><Relationship Id="rId141" Type="http://schemas.openxmlformats.org/officeDocument/2006/relationships/hyperlink" Target="https://ru.wikipedia.org/wiki/%D0%A1%D1%83%D1%80%D0%B8%D0%BA%D0%BE%D0%B2,_%D0%92%D0%B0%D1%81%D0%B8%D0%BB%D0%B8%D0%B9_%D0%98%D0%B2%D0%B0%D0%BD%D0%BE%D0%B2%D0%B8%D1%87" TargetMode="External"/><Relationship Id="rId7" Type="http://schemas.openxmlformats.org/officeDocument/2006/relationships/hyperlink" Target="https://ru.wikipedia.org/wiki/%D0%A0%D0%B5%D0%B3%D0%B8%D0%BE%D0%BD" TargetMode="External"/><Relationship Id="rId162" Type="http://schemas.openxmlformats.org/officeDocument/2006/relationships/hyperlink" Target="https://ru.wikipedia.org/wiki/%D0%A1%D0%B0%D1%84%D1%8C%D1%8F%D0%BD" TargetMode="External"/><Relationship Id="rId183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" TargetMode="External"/><Relationship Id="rId45" Type="http://schemas.openxmlformats.org/officeDocument/2006/relationships/hyperlink" Target="https://ru.wikipedia.org/wiki/%D0%97%D0%B8%D0%BF%D1%83%D0%BD" TargetMode="External"/><Relationship Id="rId66" Type="http://schemas.openxmlformats.org/officeDocument/2006/relationships/hyperlink" Target="https://ru.wikipedia.org/wiki/%D0%95%D0%BF%D0%B0%D0%BD%D1%87%D0%B0" TargetMode="External"/><Relationship Id="rId87" Type="http://schemas.openxmlformats.org/officeDocument/2006/relationships/hyperlink" Target="https://commons.wikimedia.org/wiki/File:Russian_embassy_(1576_engraving)_page_1-4_(Muzey_Moskvi).jpg?uselang=ru" TargetMode="External"/><Relationship Id="rId110" Type="http://schemas.openxmlformats.org/officeDocument/2006/relationships/hyperlink" Target="https://ru.wikipedia.org/wiki/%D0%A8%D1%83%D0%B3%D0%B0%D0%B9" TargetMode="External"/><Relationship Id="rId131" Type="http://schemas.openxmlformats.org/officeDocument/2006/relationships/hyperlink" Target="https://ru.wikipedia.org/wiki/%D0%A2%D0%B2%D0%B5%D1%80%D1%81%D0%BA%D0%B0%D1%8F_%D0%B3%D1%83%D0%B1%D0%B5%D1%80%D0%BD%D0%B8%D1%8F" TargetMode="External"/><Relationship Id="rId152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7" TargetMode="External"/><Relationship Id="rId173" Type="http://schemas.openxmlformats.org/officeDocument/2006/relationships/hyperlink" Target="https://ru.wikipedia.org/wiki/%D0%9A%D0%B8%D1%82%D0%B0%D0%B9%D0%BA%D0%B0_(%D1%82%D0%BA%D0%B0%D0%BD%D1%8C)" TargetMode="External"/><Relationship Id="rId194" Type="http://schemas.openxmlformats.org/officeDocument/2006/relationships/hyperlink" Target="https://commons.wikimedia.org/wiki/File:Ryabushkin_merchant_17.JPG?uselang=ru" TargetMode="External"/><Relationship Id="rId208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5" TargetMode="External"/><Relationship Id="rId14" Type="http://schemas.openxmlformats.org/officeDocument/2006/relationships/hyperlink" Target="https://ru.wikipedia.org/wiki/%D0%96%D0%B8%D0%BB%D1%8C%D1%86%D1%8B_(%D1%87%D0%B8%D0%BD)" TargetMode="External"/><Relationship Id="rId30" Type="http://schemas.openxmlformats.org/officeDocument/2006/relationships/hyperlink" Target="https://ru.wikipedia.org/wiki/%D0%91%D1%80%D1%8E%D0%BA%D0%B8" TargetMode="External"/><Relationship Id="rId35" Type="http://schemas.openxmlformats.org/officeDocument/2006/relationships/hyperlink" Target="https://commons.wikimedia.org/wiki/File:%D0%97%D0%B8%D0%BF%D1%83%D0%BD.jpg?uselang=ru" TargetMode="External"/><Relationship Id="rId56" Type="http://schemas.openxmlformats.org/officeDocument/2006/relationships/hyperlink" Target="https://ru.wikipedia.org/wiki/%D0%A1%D0%B5%D1%80%D0%BC%D1%8F%D0%B3%D0%B0" TargetMode="External"/><Relationship Id="rId77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3" TargetMode="External"/><Relationship Id="rId100" Type="http://schemas.openxmlformats.org/officeDocument/2006/relationships/hyperlink" Target="https://ru.wikipedia.org/wiki/%D0%94%D1%83%D1%88%D0%B5%D0%B3%D1%80%D0%B5%D1%8F" TargetMode="External"/><Relationship Id="rId105" Type="http://schemas.openxmlformats.org/officeDocument/2006/relationships/hyperlink" Target="https://ru.wikipedia.org/wiki/%D0%A1%D1%83%D0%BA%D0%BD%D0%BE" TargetMode="External"/><Relationship Id="rId126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147" Type="http://schemas.openxmlformats.org/officeDocument/2006/relationships/hyperlink" Target="https://ru.wikipedia.org/wiki/%D0%9A%D1%83%D1%80%D1%81%D0%BA%D0%B0%D1%8F_%D0%B3%D1%83%D0%B1%D0%B5%D1%80%D0%BD%D0%B8%D1%8F" TargetMode="External"/><Relationship Id="rId168" Type="http://schemas.openxmlformats.org/officeDocument/2006/relationships/hyperlink" Target="https://ru.wikipedia.org/wiki/%D0%A8%D1%91%D0%BB%D0%BA" TargetMode="External"/><Relationship Id="rId8" Type="http://schemas.openxmlformats.org/officeDocument/2006/relationships/hyperlink" Target="https://ru.wikipedia.org/wiki/%D0%92%D0%B8%D0%B7%D0%B0%D0%BD%D1%82%D0%B8%D0%B9%D1%81%D0%BA%D0%B8%D0%B9_%D1%81%D0%B2%D0%B5%D1%82%D1%81%D0%BA%D0%B8%D0%B9_%D0%BA%D0%BE%D1%81%D1%82%D1%8E%D0%BC" TargetMode="External"/><Relationship Id="rId51" Type="http://schemas.openxmlformats.org/officeDocument/2006/relationships/hyperlink" Target="https://ru.wikipedia.org/wiki/%D0%A1%D0%B2%D0%B8%D1%82%D0%BA%D0%B0" TargetMode="External"/><Relationship Id="rId72" Type="http://schemas.openxmlformats.org/officeDocument/2006/relationships/hyperlink" Target="https://ru.wikipedia.org/wiki/%D0%A1%D0%BE%D0%B1%D0%BE%D0%BB%D1%8C" TargetMode="External"/><Relationship Id="rId93" Type="http://schemas.openxmlformats.org/officeDocument/2006/relationships/image" Target="media/image8.jpeg"/><Relationship Id="rId98" Type="http://schemas.openxmlformats.org/officeDocument/2006/relationships/hyperlink" Target="https://ru.wikipedia.org/wiki/%D0%9F%D0%BE%D0%BD%D1%91%D0%B2%D0%B0" TargetMode="External"/><Relationship Id="rId121" Type="http://schemas.openxmlformats.org/officeDocument/2006/relationships/hyperlink" Target="https://ru.wikipedia.org/wiki/%D0%9A%D0%BE%D0%BA%D0%BE%D1%88%D0%BD%D0%B8%D0%BA_(%D0%B3%D0%BE%D0%BB%D0%BE%D0%B2%D0%BD%D0%BE%D0%B9_%D1%83%D0%B1%D0%BE%D1%80)" TargetMode="External"/><Relationship Id="rId142" Type="http://schemas.openxmlformats.org/officeDocument/2006/relationships/hyperlink" Target="https://commons.wikimedia.org/wiki/File:Ochipok_2_%D0%9E%D1%87%D1%96%D0%BF%D0%BE%D0%BA_crop.jpg?uselang=ru" TargetMode="External"/><Relationship Id="rId163" Type="http://schemas.openxmlformats.org/officeDocument/2006/relationships/hyperlink" Target="https://ru.wikipedia.org/wiki/%D0%A2%D1%83%D1%84%D0%BB%D0%B8" TargetMode="External"/><Relationship Id="rId184" Type="http://schemas.openxmlformats.org/officeDocument/2006/relationships/hyperlink" Target="https://ru.wikipedia.org/wiki/%D0%9E%D1%80%D1%83%D0%B6%D0%B5%D0%B9%D0%BD%D0%B0%D1%8F_%D0%BF%D0%B0%D0%BB%D0%B0%D1%82%D0%B0" TargetMode="External"/><Relationship Id="rId189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9F%D0%BE%D1%81%D0%BE%D1%85" TargetMode="External"/><Relationship Id="rId25" Type="http://schemas.openxmlformats.org/officeDocument/2006/relationships/hyperlink" Target="https://ru.wikipedia.org/wiki/%D0%A4%D0%B0%D0%B9%D0%BB:%D0%9A%D0%BE%D1%81%D0%BE%D0%B2%D0%BE%D1%80%D0%BE%D1%82%D0%BA%D0%B8.jpg" TargetMode="External"/><Relationship Id="rId46" Type="http://schemas.openxmlformats.org/officeDocument/2006/relationships/hyperlink" Target="https://ru.wikipedia.org/wiki/%D0%A4%D0%B5%D1%80%D1%8F%D0%B7%D1%8C" TargetMode="External"/><Relationship Id="rId67" Type="http://schemas.openxmlformats.org/officeDocument/2006/relationships/hyperlink" Target="https://ru.wikipedia.org/wiki/%D0%A8%D1%83%D0%B1%D0%B0_(%D0%BE%D0%B4%D0%B5%D0%B6%D0%B4%D0%B0)" TargetMode="External"/><Relationship Id="rId116" Type="http://schemas.openxmlformats.org/officeDocument/2006/relationships/hyperlink" Target="https://ru.wikipedia.org/wiki/%D0%9F%D0%BB%D0%B0%D1%82%D0%BE%D0%BA" TargetMode="External"/><Relationship Id="rId137" Type="http://schemas.openxmlformats.org/officeDocument/2006/relationships/image" Target="media/image12.jpeg"/><Relationship Id="rId158" Type="http://schemas.openxmlformats.org/officeDocument/2006/relationships/hyperlink" Target="https://ru.wikipedia.org/wiki/%D0%9E%D0%BD%D1%83%D1%87%D0%B8" TargetMode="External"/><Relationship Id="rId20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41" Type="http://schemas.openxmlformats.org/officeDocument/2006/relationships/hyperlink" Target="https://ru.wikipedia.org/wiki/%D0%A5%D1%80%D1%83%D1%86%D0%BA%D0%B8%D0%B9,_%D0%98%D0%B2%D0%B0%D0%BD_%D0%A4%D0%BE%D0%BC%D0%B8%D1%87" TargetMode="External"/><Relationship Id="rId62" Type="http://schemas.openxmlformats.org/officeDocument/2006/relationships/hyperlink" Target="https://ru.wikipedia.org/wiki/%D0%9E%D1%85%D0%B0%D0%B1%D0%B5%D0%BD%D1%8C" TargetMode="External"/><Relationship Id="rId83" Type="http://schemas.openxmlformats.org/officeDocument/2006/relationships/hyperlink" Target="https://ru.wikipedia.org/wiki/%D0%96%D0%B5%D0%BC%D1%87%D1%83%D0%B3" TargetMode="External"/><Relationship Id="rId88" Type="http://schemas.openxmlformats.org/officeDocument/2006/relationships/image" Target="media/image7.jpeg"/><Relationship Id="rId111" Type="http://schemas.openxmlformats.org/officeDocument/2006/relationships/hyperlink" Target="https://ru.wikipedia.org/wiki/%D0%9C%D1%83%D1%84%D1%82%D0%B0_(%D0%BE%D0%B4%D0%B5%D0%B6%D0%B4%D0%B0)" TargetMode="External"/><Relationship Id="rId132" Type="http://schemas.openxmlformats.org/officeDocument/2006/relationships/hyperlink" Target="https://ru.wikipedia.org/wiki/%D0%A0%D1%8F%D0%B7%D0%B0%D0%BD%D1%81%D0%BA%D0%B0%D1%8F_%D0%B3%D1%83%D0%B1%D0%B5%D1%80%D0%BD%D0%B8%D1%8F" TargetMode="External"/><Relationship Id="rId153" Type="http://schemas.openxmlformats.org/officeDocument/2006/relationships/hyperlink" Target="https://ru.wikipedia.org/wiki/%D0%9B%D0%B0%D0%BF%D1%82%D0%B8" TargetMode="External"/><Relationship Id="rId174" Type="http://schemas.openxmlformats.org/officeDocument/2006/relationships/hyperlink" Target="https://ru.wikipedia.org/wiki/%D0%9C%D0%B8%D1%82%D0%BA%D0%B0%D0%BB%D1%8C_(%D1%82%D0%BA%D0%B0%D0%BD%D1%8C)" TargetMode="External"/><Relationship Id="rId179" Type="http://schemas.openxmlformats.org/officeDocument/2006/relationships/hyperlink" Target="https://ru.wikipedia.org/wiki/%D0%97%D0%B5%D0%BB%D1%91%D0%BD%D1%8B%D0%B9_%D1%86%D0%B2%D0%B5%D1%82" TargetMode="External"/><Relationship Id="rId195" Type="http://schemas.openxmlformats.org/officeDocument/2006/relationships/image" Target="media/image16.jpeg"/><Relationship Id="rId209" Type="http://schemas.openxmlformats.org/officeDocument/2006/relationships/hyperlink" Target="https://ru.wikipedia.org/wiki/%D0%9A%D1%80%D0%B0%D0%B3%D0%B0" TargetMode="External"/><Relationship Id="rId190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1" TargetMode="External"/><Relationship Id="rId204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4" TargetMode="External"/><Relationship Id="rId15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36" Type="http://schemas.openxmlformats.org/officeDocument/2006/relationships/image" Target="media/image3.jpeg"/><Relationship Id="rId57" Type="http://schemas.openxmlformats.org/officeDocument/2006/relationships/hyperlink" Target="https://ru.wikipedia.org/wiki/%D0%92%D0%BE%D1%82%D0%BE%D0%BB%D0%B0_(%D1%82%D0%BA%D0%B0%D0%BD%D1%8C)" TargetMode="External"/><Relationship Id="rId106" Type="http://schemas.openxmlformats.org/officeDocument/2006/relationships/hyperlink" Target="https://ru.wikipedia.org/wiki/%D0%9E%D0%BF%D0%B0%D1%88%D0%B5%D0%BD%D1%8C" TargetMode="External"/><Relationship Id="rId127" Type="http://schemas.openxmlformats.org/officeDocument/2006/relationships/hyperlink" Target="https://commons.wikimedia.org/wiki/File:A_young_boyarina_by_Konstantin_Makovsky.jpg?uselang=ru" TargetMode="External"/><Relationship Id="rId10" Type="http://schemas.openxmlformats.org/officeDocument/2006/relationships/hyperlink" Target="https://ru.wikipedia.org/wiki/%D0%A3%D0%BA%D0%B0%D0%B7" TargetMode="External"/><Relationship Id="rId31" Type="http://schemas.openxmlformats.org/officeDocument/2006/relationships/hyperlink" Target="https://ru.wikipedia.org/wiki/%D0%9B%D0%B0%D0%BF%D1%82%D0%B8" TargetMode="External"/><Relationship Id="rId52" Type="http://schemas.openxmlformats.org/officeDocument/2006/relationships/hyperlink" Target="https://ru.wikipedia.org/wiki/%D0%9A%D0%B0%D1%84%D1%82%D0%B0%D0%BD" TargetMode="External"/><Relationship Id="rId73" Type="http://schemas.openxmlformats.org/officeDocument/2006/relationships/hyperlink" Target="https://ru.wikipedia.org/wiki/%D0%9E%D1%85%D0%B0%D0%B1%D0%B5%D0%BD%D1%8C" TargetMode="External"/><Relationship Id="rId78" Type="http://schemas.openxmlformats.org/officeDocument/2006/relationships/hyperlink" Target="https://ru.wikipedia.org/wiki/%D0%A2%D0%B0%D1%84%D1%8C%D1%8F" TargetMode="External"/><Relationship Id="rId94" Type="http://schemas.openxmlformats.org/officeDocument/2006/relationships/hyperlink" Target="https://ru.wikipedia.org/wiki/%D0%9B%D0%BE%D0%BA%D0%BE%D1%82%D1%8C_(%D0%B5%D0%B4%D0%B8%D0%BD%D0%B8%D1%86%D0%B0_%D0%B8%D0%B7%D0%BC%D0%B5%D1%80%D0%B5%D0%BD%D0%B8%D1%8F)" TargetMode="External"/><Relationship Id="rId99" Type="http://schemas.openxmlformats.org/officeDocument/2006/relationships/hyperlink" Target="https://ru.wikipedia.org/w/index.php?title=%D0%97%D0%B0%D0%BF%D0%BE%D0%BD%D0%B0&amp;action=edit&amp;redlink=1" TargetMode="External"/><Relationship Id="rId101" Type="http://schemas.openxmlformats.org/officeDocument/2006/relationships/hyperlink" Target="https://ru.wikipedia.org/w/index.php?title=%D0%9F%D1%80%D0%B8%D0%B2%D0%BE%D0%BB%D0%BE%D0%BA%D0%B0&amp;action=edit&amp;redlink=1" TargetMode="External"/><Relationship Id="rId122" Type="http://schemas.openxmlformats.org/officeDocument/2006/relationships/hyperlink" Target="https://ru.wikipedia.org/wiki/%D0%9F%D0%BE%D0%B2%D0%BE%D0%B9%D0%BD%D0%B8%D0%BA" TargetMode="External"/><Relationship Id="rId143" Type="http://schemas.openxmlformats.org/officeDocument/2006/relationships/image" Target="media/image13.jpeg"/><Relationship Id="rId148" Type="http://schemas.openxmlformats.org/officeDocument/2006/relationships/hyperlink" Target="https://commons.wikimedia.org/wiki/File:Ochipok_%D0%9E%D1%87%D1%96%D0%BF%D0%BE%D0%BA_crop.jpg?uselang=ru" TargetMode="External"/><Relationship Id="rId164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8" TargetMode="External"/><Relationship Id="rId169" Type="http://schemas.openxmlformats.org/officeDocument/2006/relationships/hyperlink" Target="https://ru.wikipedia.org/wiki/%D0%91%D0%B0%D1%80%D1%85%D0%B0%D1%82" TargetMode="External"/><Relationship Id="rId185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1%8C%D1%81%D0%BA%D0%B8%D0%B9_%D0%BA%D0%B0%D1%84%D1%82%D0%B0%D0%BD" TargetMode="External"/><Relationship Id="rId180" Type="http://schemas.openxmlformats.org/officeDocument/2006/relationships/hyperlink" Target="https://ru.wikipedia.org/wiki/%D0%91%D0%B5%D0%BB%D1%8B%D0%B9_%D1%86%D0%B2%D0%B5%D1%82" TargetMode="External"/><Relationship Id="rId210" Type="http://schemas.openxmlformats.org/officeDocument/2006/relationships/hyperlink" Target="https://ru.wikipedia.org/wiki/%D0%92%D1%8B%D1%88%D0%B8%D0%B2%D0%BA%D0%B0" TargetMode="External"/><Relationship Id="rId215" Type="http://schemas.openxmlformats.org/officeDocument/2006/relationships/hyperlink" Target="https://ru.wikipedia.org/wiki/XVII_%D0%B2%D0%B5%D0%BA" TargetMode="External"/><Relationship Id="rId26" Type="http://schemas.openxmlformats.org/officeDocument/2006/relationships/image" Target="media/image2.jpeg"/><Relationship Id="rId47" Type="http://schemas.openxmlformats.org/officeDocument/2006/relationships/hyperlink" Target="https://ru.wikipedia.org/wiki/%D0%9E%D1%85%D0%B0%D0%B1%D0%B5%D0%BD%D1%8C" TargetMode="External"/><Relationship Id="rId68" Type="http://schemas.openxmlformats.org/officeDocument/2006/relationships/hyperlink" Target="https://ru.wikipedia.org/wiki/%D0%9A%D1%80%D0%B5%D1%81%D1%82%D1%8C%D1%8F%D0%BD%D0%B5" TargetMode="External"/><Relationship Id="rId89" Type="http://schemas.openxmlformats.org/officeDocument/2006/relationships/hyperlink" Target="https://ru.wikipedia.org/wiki/%D0%A0%D1%83%D1%81%D1%81%D0%BA%D0%BE%D0%B5_%D0%BF%D0%BE%D1%81%D0%BE%D0%BB%D1%8C%D1%81%D1%82%D0%B2%D0%BE_(%D0%B3%D1%80%D0%B0%D0%B2%D1%8E%D1%80%D0%B0_1576_%D0%B3%D0%BE%D0%B4%D0%B0)" TargetMode="External"/><Relationship Id="rId112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6" TargetMode="External"/><Relationship Id="rId133" Type="http://schemas.openxmlformats.org/officeDocument/2006/relationships/hyperlink" Target="https://commons.wikimedia.org/wiki/File:Mikhail_Nesterov_007.jpg?uselang=ru" TargetMode="External"/><Relationship Id="rId154" Type="http://schemas.openxmlformats.org/officeDocument/2006/relationships/hyperlink" Target="https://ru.wikipedia.org/wiki/%D0%91%D0%B0%D1%88%D0%BC%D0%B0%D0%BA%D0%B8" TargetMode="External"/><Relationship Id="rId175" Type="http://schemas.openxmlformats.org/officeDocument/2006/relationships/hyperlink" Target="https://ru.wikipedia.org/wiki/%D0%A1%D0%B0%D1%82%D0%B8%D0%BD" TargetMode="External"/><Relationship Id="rId196" Type="http://schemas.openxmlformats.org/officeDocument/2006/relationships/hyperlink" Target="https://ru.wikipedia.org/wiki/%D0%A0%D1%8F%D0%B1%D1%83%D1%88%D0%BA%D0%B8%D0%BD,_%D0%90%D0%BD%D0%B4%D1%80%D0%B5%D0%B9_%D0%9F%D0%B5%D1%82%D1%80%D0%BE%D0%B2%D0%B8%D1%87" TargetMode="External"/><Relationship Id="rId200" Type="http://schemas.openxmlformats.org/officeDocument/2006/relationships/hyperlink" Target="https://ru.wikipedia.org/wiki/%D0%92%D0%B5%D1%80%D1%88%D0%BE%D0%BA" TargetMode="External"/><Relationship Id="rId16" Type="http://schemas.openxmlformats.org/officeDocument/2006/relationships/hyperlink" Target="https://ru.wikipedia.org/wiki/%D0%9F%D1%91%D1%82%D1%80_I" TargetMode="External"/><Relationship Id="rId37" Type="http://schemas.openxmlformats.org/officeDocument/2006/relationships/hyperlink" Target="https://ru.wikipedia.org/wiki/%D0%A4%D0%B0%D0%B9%D0%BB:%D0%9F%D0%BE%D1%80%D1%82%D1%8B.jpg" TargetMode="External"/><Relationship Id="rId58" Type="http://schemas.openxmlformats.org/officeDocument/2006/relationships/hyperlink" Target="https://ru.wikipedia.org/wiki/%D0%9A%D0%BE%D1%80%D0%B7%D0%BD%D0%BE" TargetMode="External"/><Relationship Id="rId79" Type="http://schemas.openxmlformats.org/officeDocument/2006/relationships/hyperlink" Target="https://ru.wikipedia.org/wiki/%D0%A8%D0%B0%D0%BF%D0%BA%D0%B0_(%D0%B3%D0%BE%D0%BB%D0%BE%D0%B2%D0%BD%D0%BE%D0%B9_%D1%83%D0%B1%D0%BE%D1%80)" TargetMode="External"/><Relationship Id="rId102" Type="http://schemas.openxmlformats.org/officeDocument/2006/relationships/hyperlink" Target="https://ru.wikipedia.org/wiki/%D0%A8%D1%83%D1%88%D0%BF%D0%B0%D0%BD" TargetMode="External"/><Relationship Id="rId123" Type="http://schemas.openxmlformats.org/officeDocument/2006/relationships/hyperlink" Target="https://commons.wikimedia.org/wiki/File:Sergey_Solomko_01.jpg?uselang=ru" TargetMode="External"/><Relationship Id="rId144" Type="http://schemas.openxmlformats.org/officeDocument/2006/relationships/hyperlink" Target="https://ru.wikipedia.org/wiki/%D0%9A%D1%83%D1%80%D1%81%D0%BA%D0%B0%D1%8F_%D0%B3%D1%83%D0%B1%D0%B5%D1%80%D0%BD%D0%B8%D1%8F" TargetMode="External"/><Relationship Id="rId90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4" TargetMode="External"/><Relationship Id="rId165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8" TargetMode="External"/><Relationship Id="rId186" Type="http://schemas.openxmlformats.org/officeDocument/2006/relationships/hyperlink" Target="https://ru.wikipedia.org/wiki/%D0%A0%D1%83%D1%81%D1%81%D0%BA%D0%B8%D0%B9_%D0%BD%D0%B0%D1%86%D0%B8%D0%BE%D0%BD%D0%B0%D0%BB%D1%8C%D0%BD%D1%8B%D0%B9_%D0%BA%D0%BE%D1%81%D1%82%D1%8E%D0%BC" TargetMode="External"/><Relationship Id="rId211" Type="http://schemas.openxmlformats.org/officeDocument/2006/relationships/hyperlink" Target="https://ru.wikipedia.org/wiki/%D0%9F%D0%B5%D1%80%D1%87%D0%B0%D1%82%D0%BA%D0%B8" TargetMode="External"/><Relationship Id="rId27" Type="http://schemas.openxmlformats.org/officeDocument/2006/relationships/hyperlink" Target="https://ru.wikipedia.org/wiki/%D0%A1%D0%BE%D1%80%D0%BE%D1%87%D0%BA%D0%B0" TargetMode="External"/><Relationship Id="rId48" Type="http://schemas.openxmlformats.org/officeDocument/2006/relationships/hyperlink" Target="https://ru.wikipedia.org/wiki/%D0%9E%D0%B4%D0%BD%D0%BE%D1%80%D1%8F%D0%B4%D0%BA%D0%B0" TargetMode="External"/><Relationship Id="rId69" Type="http://schemas.openxmlformats.org/officeDocument/2006/relationships/hyperlink" Target="https://ru.wikipedia.org/wiki/%D0%9E%D0%B2%D1%86%D0%B0" TargetMode="External"/><Relationship Id="rId113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6" TargetMode="External"/><Relationship Id="rId134" Type="http://schemas.openxmlformats.org/officeDocument/2006/relationships/image" Target="media/image11.jpeg"/><Relationship Id="rId80" Type="http://schemas.openxmlformats.org/officeDocument/2006/relationships/hyperlink" Target="https://ru.wikipedia.org/wiki/%D0%92%D0%BE%D0%B9%D0%BB%D0%BE%D0%BA" TargetMode="External"/><Relationship Id="rId155" Type="http://schemas.openxmlformats.org/officeDocument/2006/relationships/hyperlink" Target="https://ru.wikipedia.org/wiki/%D0%A7%D1%91%D0%B1%D0%BE%D1%82%D1%8B" TargetMode="External"/><Relationship Id="rId176" Type="http://schemas.openxmlformats.org/officeDocument/2006/relationships/hyperlink" Target="https://ru.wikipedia.org/wiki/%D0%9A%D1%83%D0%BC%D0%B0%D1%87" TargetMode="External"/><Relationship Id="rId197" Type="http://schemas.openxmlformats.org/officeDocument/2006/relationships/hyperlink" Target="https://ru.wikipedia.org/wiki/%D0%A4%D0%B8%D0%BD%D0%B8%D1%84%D1%82%D1%8C" TargetMode="External"/><Relationship Id="rId201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3" TargetMode="External"/><Relationship Id="rId17" Type="http://schemas.openxmlformats.org/officeDocument/2006/relationships/hyperlink" Target="https://ru.wikipedia.org/wiki/%D0%9A%D1%80%D0%B5%D1%81%D1%82%D1%8C%D1%8F%D0%BD%D0%B5" TargetMode="External"/><Relationship Id="rId38" Type="http://schemas.openxmlformats.org/officeDocument/2006/relationships/image" Target="media/image4.jpeg"/><Relationship Id="rId59" Type="http://schemas.openxmlformats.org/officeDocument/2006/relationships/hyperlink" Target="https://ru.wikipedia.org/wiki/%D0%91%D0%B5%D0%BA%D0%B5%D1%88%D0%B0" TargetMode="External"/><Relationship Id="rId103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5" TargetMode="External"/><Relationship Id="rId124" Type="http://schemas.openxmlformats.org/officeDocument/2006/relationships/image" Target="media/image9.jpeg"/><Relationship Id="rId70" Type="http://schemas.openxmlformats.org/officeDocument/2006/relationships/hyperlink" Target="https://ru.wikipedia.org/wiki/%D0%97%D0%B0%D1%8F%D1%86" TargetMode="External"/><Relationship Id="rId91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4" TargetMode="External"/><Relationship Id="rId145" Type="http://schemas.openxmlformats.org/officeDocument/2006/relationships/hyperlink" Target="https://commons.wikimedia.org/wiki/File:Ochipok_1_%D0%9E%D1%87%D1%96%D0%BF%D0%BE%D0%BA_crop.jpg?uselang=ru" TargetMode="External"/><Relationship Id="rId166" Type="http://schemas.openxmlformats.org/officeDocument/2006/relationships/hyperlink" Target="https://ru.wikipedia.org/wiki/%D0%9B%D1%8C%D0%BD%D1%8F%D0%BD%D0%B0%D1%8F_%D1%82%D0%BA%D0%B0%D0%BD%D1%8C" TargetMode="External"/><Relationship Id="rId187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XVI_%D0%B2%D0%B5%D0%BA" TargetMode="External"/><Relationship Id="rId28" Type="http://schemas.openxmlformats.org/officeDocument/2006/relationships/hyperlink" Target="https://ru.wikipedia.org/wiki/%D0%9A%D0%BE%D1%81%D0%BE%D0%B2%D0%BE%D1%80%D0%BE%D1%82%D0%BA%D0%B0" TargetMode="External"/><Relationship Id="rId49" Type="http://schemas.openxmlformats.org/officeDocument/2006/relationships/hyperlink" Target="https://ru.wikipedia.org/wiki/%D0%90%D1%80%D0%BC%D1%8F%D0%BA" TargetMode="External"/><Relationship Id="rId114" Type="http://schemas.openxmlformats.org/officeDocument/2006/relationships/hyperlink" Target="https://ru.wikipedia.org/wiki/%D0%A0%D1%83%D1%81%D1%81%D0%BA%D0%B8%D0%B5_%D0%BD%D0%B0%D1%80%D0%BE%D0%B4%D0%BD%D1%8B%D0%B5_%D0%B3%D0%BE%D0%BB%D0%BE%D0%B2%D0%BD%D1%8B%D0%B5_%D1%83%D0%B1%D0%BE%D1%80%D1%8B" TargetMode="External"/><Relationship Id="rId60" Type="http://schemas.openxmlformats.org/officeDocument/2006/relationships/hyperlink" Target="https://ru.wikipedia.org/wiki/%D0%9E%D0%B4%D0%BD%D0%BE%D1%80%D1%8F%D0%B4%D0%BA%D0%B0" TargetMode="External"/><Relationship Id="rId81" Type="http://schemas.openxmlformats.org/officeDocument/2006/relationships/hyperlink" Target="https://ru.wikipedia.org/wiki/%D0%A2%D1%80%D0%B5%D1%83%D1%85" TargetMode="External"/><Relationship Id="rId135" Type="http://schemas.openxmlformats.org/officeDocument/2006/relationships/hyperlink" Target="https://ru.wikipedia.org/wiki/%D0%9D%D0%B5%D1%81%D1%82%D0%B5%D1%80%D0%BE%D0%B2,_%D0%9C%D0%B8%D1%85%D0%B0%D0%B8%D0%BB_%D0%92%D0%B0%D1%81%D0%B8%D0%BB%D1%8C%D0%B5%D0%B2%D0%B8%D1%87" TargetMode="External"/><Relationship Id="rId156" Type="http://schemas.openxmlformats.org/officeDocument/2006/relationships/hyperlink" Target="https://ru.wikipedia.org/wiki/%D0%98%D1%87%D0%B8%D0%B3%D0%B8" TargetMode="External"/><Relationship Id="rId177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9" TargetMode="External"/><Relationship Id="rId198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veaction=edit&amp;section=12" TargetMode="External"/><Relationship Id="rId202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3" TargetMode="External"/><Relationship Id="rId18" Type="http://schemas.openxmlformats.org/officeDocument/2006/relationships/hyperlink" Target="https://ru.wikipedia.org/wiki/%D0%9C%D0%BE%D0%BD%D0%B0%D1%85" TargetMode="External"/><Relationship Id="rId39" Type="http://schemas.openxmlformats.org/officeDocument/2006/relationships/hyperlink" Target="https://commons.wikimedia.org/wiki/File:Khrutsky-Portrait_of_a_boy.jpg?uselang=ru" TargetMode="External"/><Relationship Id="rId50" Type="http://schemas.openxmlformats.org/officeDocument/2006/relationships/hyperlink" Target="https://ru.wikipedia.org/wiki/%D0%9E%D0%BF%D0%B0%D1%88%D0%B5%D0%BD%D1%8C" TargetMode="External"/><Relationship Id="rId104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5" TargetMode="External"/><Relationship Id="rId125" Type="http://schemas.openxmlformats.org/officeDocument/2006/relationships/hyperlink" Target="https://ru.wikipedia.org/wiki/%D0%A1%D0%BE%D0%BB%D0%BE%D0%BC%D0%BA%D0%BE,_%D0%A1%D0%B5%D1%80%D0%B3%D0%B5%D0%B9_%D0%A1%D0%B5%D1%80%D0%B3%D0%B5%D0%B5%D0%B2%D0%B8%D1%87" TargetMode="External"/><Relationship Id="rId146" Type="http://schemas.openxmlformats.org/officeDocument/2006/relationships/image" Target="media/image14.jpeg"/><Relationship Id="rId167" Type="http://schemas.openxmlformats.org/officeDocument/2006/relationships/hyperlink" Target="https://ru.wikipedia.org/wiki/%D0%A1%D1%83%D0%BA%D0%BD%D0%BE" TargetMode="External"/><Relationship Id="rId188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0" TargetMode="External"/><Relationship Id="rId71" Type="http://schemas.openxmlformats.org/officeDocument/2006/relationships/hyperlink" Target="https://ru.wikipedia.org/wiki/%D0%9A%D1%83%D0%BD%D0%B8%D1%86%D0%B0" TargetMode="External"/><Relationship Id="rId92" Type="http://schemas.openxmlformats.org/officeDocument/2006/relationships/hyperlink" Target="https://commons.wikimedia.org/wiki/File:Old_russian_national_costumes.jpg?uselang=ru" TargetMode="External"/><Relationship Id="rId213" Type="http://schemas.openxmlformats.org/officeDocument/2006/relationships/hyperlink" Target="https://ru.wikipedia.org/wiki/%D0%9A%D0%B0%D0%BB%D0%B8%D1%82%D0%B0_(%D1%81%D1%83%D0%BC%D0%BA%D0%B0)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0%D1%80%D0%BC%D0%B0%D0%BD" TargetMode="External"/><Relationship Id="rId40" Type="http://schemas.openxmlformats.org/officeDocument/2006/relationships/image" Target="media/image5.jpeg"/><Relationship Id="rId115" Type="http://schemas.openxmlformats.org/officeDocument/2006/relationships/hyperlink" Target="https://ru.wikipedia.org/wiki/%D0%9F%D0%BE%D0%B2%D0%BE%D0%B9%D0%BD%D0%B8%D0%BA" TargetMode="External"/><Relationship Id="rId136" Type="http://schemas.openxmlformats.org/officeDocument/2006/relationships/hyperlink" Target="https://commons.wikimedia.org/wiki/File:MakovskyK_Boyaryshnya5216.jpg?uselang=ru" TargetMode="External"/><Relationship Id="rId157" Type="http://schemas.openxmlformats.org/officeDocument/2006/relationships/hyperlink" Target="https://ru.wikipedia.org/wiki/%D0%92%D0%B0%D0%BB%D0%B5%D0%BD%D0%BA%D0%B8" TargetMode="External"/><Relationship Id="rId178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9" TargetMode="External"/><Relationship Id="rId61" Type="http://schemas.openxmlformats.org/officeDocument/2006/relationships/hyperlink" Target="https://ru.wikipedia.org/wiki/%D0%A0%D1%83%D0%BA%D0%B0%D0%B2_(%D0%BE%D0%B4%D0%B5%D0%B6%D0%B4%D0%B0)" TargetMode="External"/><Relationship Id="rId82" Type="http://schemas.openxmlformats.org/officeDocument/2006/relationships/hyperlink" Target="https://ru.wikipedia.org/wiki/%D0%9C%D1%83%D1%80%D0%BC%D0%BE%D0%BB%D0%BA%D0%B0" TargetMode="External"/><Relationship Id="rId199" Type="http://schemas.openxmlformats.org/officeDocument/2006/relationships/hyperlink" Target="https://ru.wikipedia.org/w/index.php?title=%D0%A0%D1%83%D1%81%D1%81%D0%BA%D0%B8%D0%B9_%D0%BD%D0%B0%D1%86%D0%B8%D0%BE%D0%BD%D0%B0%D0%BB%D1%8C%D0%BD%D1%8B%D0%B9_%D0%BA%D0%BE%D1%81%D1%82%D1%8E%D0%BC&amp;action=edit&amp;section=12" TargetMode="External"/><Relationship Id="rId203" Type="http://schemas.openxmlformats.org/officeDocument/2006/relationships/hyperlink" Target="https://ru.wikipedia.org/wiki/%D0%9E%D0%B6%D0%B5%D1%80%D0%B5%D0%BB%D1%8C%D0%B5_(%D0%B2%D0%BE%D1%80%D0%BE%D1%82%D0%BD%D0%B8%D0%BA)" TargetMode="External"/><Relationship Id="rId19" Type="http://schemas.openxmlformats.org/officeDocument/2006/relationships/hyperlink" Target="https://ru.wikipedia.org/wiki/%D0%A1%D0%B2%D1%8F%D1%89%D0%B5%D0%BD%D0%BD%D0%B8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7079</Words>
  <Characters>40352</Characters>
  <Application>Microsoft Office Word</Application>
  <DocSecurity>0</DocSecurity>
  <Lines>336</Lines>
  <Paragraphs>94</Paragraphs>
  <ScaleCrop>false</ScaleCrop>
  <Company/>
  <LinksUpToDate>false</LinksUpToDate>
  <CharactersWithSpaces>47337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2020-04-20T07:30:00Z</dcterms:created>
  <dcterms:modified xsi:type="dcterms:W3CDTF">2020-04-20T07:39:00Z</dcterms:modified>
</cp:coreProperties>
</file>